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D69" w:rsidRDefault="00250BE7" w:rsidP="00EC1D69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</w:t>
      </w:r>
      <w:r w:rsidR="00EC1D6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EC1D6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  <w:t xml:space="preserve">  Додаток </w:t>
      </w:r>
    </w:p>
    <w:p w:rsidR="00EC1D69" w:rsidRPr="00B81C4D" w:rsidRDefault="00EC1D69" w:rsidP="00EC1D69">
      <w:pPr>
        <w:tabs>
          <w:tab w:val="left" w:pos="6480"/>
        </w:tabs>
        <w:spacing w:after="0" w:line="240" w:lineRule="auto"/>
        <w:ind w:left="7088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</w:t>
      </w:r>
      <w:r w:rsidRPr="00B81C4D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до рішення міської ради</w:t>
      </w:r>
    </w:p>
    <w:p w:rsidR="00817754" w:rsidRPr="005F0418" w:rsidRDefault="001A78F4" w:rsidP="00EC1D69">
      <w:pPr>
        <w:tabs>
          <w:tab w:val="left" w:pos="648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5F0418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Pr="005F0418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5F0418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</w:t>
      </w:r>
      <w:bookmarkStart w:id="0" w:name="_GoBack"/>
      <w:bookmarkEnd w:id="0"/>
      <w:r w:rsidR="005F0418" w:rsidRPr="005F0418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29.07.2014 №2819</w:t>
      </w:r>
      <w:r w:rsidR="00EC1D69" w:rsidRPr="005F0418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                       </w:t>
      </w:r>
      <w:r w:rsidR="00F85BF9" w:rsidRPr="005F0418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                          </w:t>
      </w:r>
    </w:p>
    <w:p w:rsidR="00817754" w:rsidRPr="00F85BF9" w:rsidRDefault="000827AF" w:rsidP="00F85BF9">
      <w:pPr>
        <w:tabs>
          <w:tab w:val="left" w:pos="64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1A78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1775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ПЕРЕЛІК</w:t>
      </w:r>
    </w:p>
    <w:p w:rsidR="008B2280" w:rsidRDefault="00817754" w:rsidP="008A4F65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о</w:t>
      </w:r>
      <w:r w:rsidR="0044653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б’єктів, відносно яких розробляю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ться детальні плани територій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40" w:firstRow="0" w:lastRow="1" w:firstColumn="0" w:lastColumn="0" w:noHBand="0" w:noVBand="0"/>
      </w:tblPr>
      <w:tblGrid>
        <w:gridCol w:w="547"/>
        <w:gridCol w:w="3247"/>
        <w:gridCol w:w="2835"/>
        <w:gridCol w:w="3118"/>
      </w:tblGrid>
      <w:tr w:rsidR="00EC1D69" w:rsidRPr="00B81C4D" w:rsidTr="00214CCF">
        <w:trPr>
          <w:trHeight w:val="97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D69" w:rsidRPr="00B81C4D" w:rsidRDefault="00EC1D69" w:rsidP="00883CE1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  <w:r w:rsidRPr="00B81C4D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>№</w:t>
            </w:r>
          </w:p>
          <w:p w:rsidR="00EC1D69" w:rsidRPr="00B81C4D" w:rsidRDefault="00EC1D69" w:rsidP="00883CE1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  <w:r w:rsidRPr="00B81C4D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>з/п</w:t>
            </w:r>
          </w:p>
          <w:p w:rsidR="00EC1D69" w:rsidRPr="00B81C4D" w:rsidRDefault="00EC1D69" w:rsidP="00883CE1">
            <w:pPr>
              <w:tabs>
                <w:tab w:val="left" w:pos="6480"/>
              </w:tabs>
              <w:spacing w:after="0" w:line="240" w:lineRule="auto"/>
              <w:ind w:left="-484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  <w:r w:rsidRPr="00B81C4D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>п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D69" w:rsidRPr="00B81C4D" w:rsidRDefault="00EC1D69" w:rsidP="00883CE1">
            <w:pPr>
              <w:tabs>
                <w:tab w:val="left" w:pos="6480"/>
              </w:tabs>
              <w:spacing w:after="0" w:line="240" w:lineRule="auto"/>
              <w:ind w:left="-484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  <w:r w:rsidRPr="00B81C4D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 xml:space="preserve">За   </w:t>
            </w:r>
          </w:p>
          <w:p w:rsidR="00EC1D69" w:rsidRPr="00B81C4D" w:rsidRDefault="00EC1D69" w:rsidP="00883CE1">
            <w:pPr>
              <w:tabs>
                <w:tab w:val="left" w:pos="6480"/>
              </w:tabs>
              <w:spacing w:after="0" w:line="240" w:lineRule="auto"/>
              <w:ind w:left="-484"/>
              <w:jc w:val="center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 xml:space="preserve"> Назва об’єкта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1D69" w:rsidRPr="00B81C4D" w:rsidRDefault="00EC1D69" w:rsidP="00883CE1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  <w:r w:rsidRPr="00B81C4D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 xml:space="preserve">     </w:t>
            </w:r>
          </w:p>
          <w:p w:rsidR="00EC1D69" w:rsidRDefault="00EC1D69" w:rsidP="00883CE1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Адреса</w:t>
            </w:r>
          </w:p>
          <w:p w:rsidR="00EC1D69" w:rsidRPr="00B81C4D" w:rsidRDefault="00EC1D69" w:rsidP="00883CE1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об’єкта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D69" w:rsidRPr="00B81C4D" w:rsidRDefault="00EC1D69" w:rsidP="00883CE1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</w:p>
          <w:p w:rsidR="00EC1D69" w:rsidRDefault="00EC1D69" w:rsidP="00883CE1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 xml:space="preserve">         Замовник </w:t>
            </w:r>
          </w:p>
          <w:p w:rsidR="00EC1D69" w:rsidRDefault="00EC1D69" w:rsidP="00883CE1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 xml:space="preserve"> </w:t>
            </w:r>
          </w:p>
          <w:p w:rsidR="00EC1D69" w:rsidRPr="00B81C4D" w:rsidRDefault="00EC1D69" w:rsidP="00883CE1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</w:p>
        </w:tc>
      </w:tr>
      <w:tr w:rsidR="00EC1D69" w:rsidRPr="001768C4" w:rsidTr="00F85BF9">
        <w:trPr>
          <w:trHeight w:val="26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D69" w:rsidRPr="00077FDF" w:rsidRDefault="00EC1D69" w:rsidP="00165B5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C7C" w:rsidRPr="00835B36" w:rsidRDefault="00165B5B" w:rsidP="00165B5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D69" w:rsidRPr="00077FDF" w:rsidRDefault="00165B5B" w:rsidP="00165B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B36" w:rsidRPr="00077FDF" w:rsidRDefault="00165B5B" w:rsidP="00165B5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</w:t>
            </w:r>
          </w:p>
        </w:tc>
      </w:tr>
      <w:tr w:rsidR="00287639" w:rsidRPr="00A339D8" w:rsidTr="00F85BF9">
        <w:trPr>
          <w:trHeight w:val="99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639" w:rsidRPr="00077FDF" w:rsidRDefault="00287639" w:rsidP="00F63905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905" w:rsidRDefault="00CD6A43" w:rsidP="00F63905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Будівництво</w:t>
            </w:r>
            <w:r w:rsidR="00F639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D81D5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КЛ-6кВ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CD6A43" w:rsidRDefault="00CD6A43" w:rsidP="00F63905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РП-</w:t>
            </w:r>
            <w:r w:rsidR="00F639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 ТП-</w:t>
            </w:r>
            <w:r w:rsidR="00F639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69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Півден</w:t>
            </w:r>
            <w:r w:rsidR="00F639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ному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РЕМ</w:t>
            </w:r>
            <w:r w:rsidR="00F639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1272C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м. </w:t>
            </w:r>
            <w:r w:rsidR="00D81D5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Кривий Ріг Дніпропетровської</w:t>
            </w:r>
            <w:r w:rsidR="001272C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D81D5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області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A43" w:rsidRPr="00077FDF" w:rsidRDefault="00CD6A43" w:rsidP="003F21D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Центрально-Міський район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9D8" w:rsidRPr="00077FDF" w:rsidRDefault="00A339D8" w:rsidP="00A339D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Публічне акціонерне товариство  «ДТЕК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Дніпрообленерго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»</w:t>
            </w:r>
          </w:p>
        </w:tc>
      </w:tr>
      <w:tr w:rsidR="003726F3" w:rsidRPr="00C30904" w:rsidTr="000039BE">
        <w:trPr>
          <w:trHeight w:val="30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6F3" w:rsidRDefault="00214CCF" w:rsidP="00F63905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6F3" w:rsidRDefault="00923E6D" w:rsidP="008A7D20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Реконструкція існуючої нежитлової будівлі під майстерню жерстяних виробів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6F3" w:rsidRDefault="00933373" w:rsidP="004C63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 Ударна, 74б   у Жовтневому  районі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6F3" w:rsidRDefault="00FF23FD" w:rsidP="00574645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Фізична  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особа-під-приємець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="003726F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Городніченко</w:t>
            </w:r>
            <w:proofErr w:type="spellEnd"/>
            <w:r w:rsidR="003726F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Лілія Федорівна</w:t>
            </w:r>
          </w:p>
        </w:tc>
      </w:tr>
      <w:tr w:rsidR="00701B16" w:rsidRPr="00C30904" w:rsidTr="000039BE">
        <w:trPr>
          <w:trHeight w:val="30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B16" w:rsidRDefault="00214CCF" w:rsidP="00F63905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B16" w:rsidRDefault="00701B16" w:rsidP="008A7D20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Реконструкція</w:t>
            </w:r>
            <w:r w:rsidR="00833C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будівлі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засолочного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цеху під цех</w:t>
            </w:r>
          </w:p>
          <w:p w:rsidR="00701B16" w:rsidRDefault="00833C52" w:rsidP="00833C52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</w:t>
            </w:r>
            <w:r w:rsidR="00701B1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701B1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виробництв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 </w:t>
            </w:r>
            <w:r w:rsidR="00701B1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меблів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701B1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 товарів народного  </w:t>
            </w:r>
            <w:proofErr w:type="spellStart"/>
            <w:r w:rsidR="00701B1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спо-живання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B16" w:rsidRDefault="007A44B8" w:rsidP="004C63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 Окружна, 31в  у</w:t>
            </w:r>
          </w:p>
          <w:p w:rsidR="007A44B8" w:rsidRDefault="007A44B8" w:rsidP="004C63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Центрально-Місько-му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районі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B16" w:rsidRDefault="00E57AE0" w:rsidP="00574645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Товариство з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обмеже-ною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відповідальністю </w:t>
            </w:r>
          </w:p>
          <w:p w:rsidR="00E57AE0" w:rsidRDefault="00E57AE0" w:rsidP="00E57AE0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«Арго 777»</w:t>
            </w:r>
          </w:p>
        </w:tc>
      </w:tr>
      <w:tr w:rsidR="00B13F07" w:rsidRPr="00C30904" w:rsidTr="000039BE">
        <w:trPr>
          <w:trHeight w:val="30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F07" w:rsidRDefault="00214CCF" w:rsidP="00F63905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F07" w:rsidRDefault="009B53F9" w:rsidP="008A7D20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Садівництво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4BA" w:rsidRDefault="00ED34BA" w:rsidP="003474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 Камчатська</w:t>
            </w:r>
            <w:r w:rsidR="00214C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474B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біля будинку 75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  <w:r w:rsidR="003474B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Центра</w:t>
            </w:r>
            <w:r w:rsidR="003474B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-льно-Місько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райо</w:t>
            </w:r>
            <w:r w:rsidR="003474B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F07" w:rsidRDefault="00F13E4B" w:rsidP="00574645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Громадянин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Косоруков</w:t>
            </w:r>
            <w:proofErr w:type="spellEnd"/>
          </w:p>
          <w:p w:rsidR="00F13E4B" w:rsidRDefault="00F13E4B" w:rsidP="00574645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Олексій Юрійович</w:t>
            </w:r>
          </w:p>
        </w:tc>
      </w:tr>
      <w:tr w:rsidR="002122A3" w:rsidRPr="00C30904" w:rsidTr="000039BE">
        <w:trPr>
          <w:trHeight w:val="30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2A3" w:rsidRDefault="00214CCF" w:rsidP="00F63905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2A3" w:rsidRDefault="003C1223" w:rsidP="008A7D20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Реконструкція існуючої споруди </w:t>
            </w:r>
            <w:r w:rsidR="003053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під </w:t>
            </w:r>
            <w:r w:rsidR="003053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комплекс православної </w:t>
            </w:r>
            <w:r w:rsidR="00655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053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655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цер</w:t>
            </w:r>
            <w:r w:rsidR="00B55C0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кви  святих рівноапостольних </w:t>
            </w:r>
          </w:p>
          <w:p w:rsidR="00B55C06" w:rsidRDefault="00730C83" w:rsidP="008A7D20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Костянтина</w:t>
            </w:r>
            <w:r w:rsidR="00B55C0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053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B55C0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  Єлени парафії </w:t>
            </w:r>
            <w:r w:rsidR="003053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B55C0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Криворізької єпархії Української </w:t>
            </w:r>
            <w:r w:rsidR="003053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="00B55C0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пра-вославної</w:t>
            </w:r>
            <w:proofErr w:type="spellEnd"/>
            <w:r w:rsidR="00B55C0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053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B55C0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церкви  </w:t>
            </w:r>
            <w:r w:rsidR="003053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B55C0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 </w:t>
            </w:r>
          </w:p>
          <w:p w:rsidR="00B55C06" w:rsidRDefault="00B55C06" w:rsidP="008A7D20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м. Кривому Розі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2A3" w:rsidRDefault="00583439" w:rsidP="004C63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 Островського, 11</w:t>
            </w:r>
          </w:p>
          <w:p w:rsidR="00583439" w:rsidRDefault="00583439" w:rsidP="004C63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 Дзержинському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ра-йоні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F15" w:rsidRDefault="00236F15" w:rsidP="00236F15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Релігійна</w:t>
            </w:r>
            <w:r w:rsidR="003053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громада святих </w:t>
            </w:r>
            <w:r w:rsidR="003053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рівноапостоль-них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053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730C8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Костянтина</w:t>
            </w:r>
            <w:r w:rsidR="003053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 </w:t>
            </w:r>
            <w:r w:rsidR="003053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Єле-ни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053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парафії  </w:t>
            </w:r>
            <w:r w:rsidR="003053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Криворізь-кої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053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єпархії </w:t>
            </w:r>
            <w:r w:rsidR="003053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Української </w:t>
            </w:r>
            <w:r w:rsidR="003D7FE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православної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церкви  </w:t>
            </w:r>
            <w:r w:rsidR="003053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 </w:t>
            </w:r>
          </w:p>
          <w:p w:rsidR="002122A3" w:rsidRDefault="00236F15" w:rsidP="00236F15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м. Кривому Розі</w:t>
            </w:r>
          </w:p>
        </w:tc>
      </w:tr>
      <w:tr w:rsidR="00C33307" w:rsidRPr="00C30904" w:rsidTr="000039BE">
        <w:trPr>
          <w:trHeight w:val="30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307" w:rsidRDefault="00214CCF" w:rsidP="00F63905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6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307" w:rsidRDefault="00F51C2F" w:rsidP="008A7D20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Індивідуальне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садівни-цтво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307" w:rsidRDefault="00BD0D1D" w:rsidP="00214CC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вул. </w:t>
            </w:r>
            <w:r w:rsidR="00060A4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Алітна</w:t>
            </w:r>
            <w:proofErr w:type="spellEnd"/>
            <w:r w:rsidR="00214C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біля </w:t>
            </w:r>
            <w:proofErr w:type="spellStart"/>
            <w:r w:rsidR="00214C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бу-динку</w:t>
            </w:r>
            <w:proofErr w:type="spellEnd"/>
            <w:r w:rsidR="00214C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12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 </w:t>
            </w:r>
            <w:r w:rsidR="00214C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Довгин</w:t>
            </w:r>
            <w:r w:rsidR="00214C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цівському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214C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районі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307" w:rsidRDefault="00E0701E" w:rsidP="00236F15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Громадянка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Темченко</w:t>
            </w:r>
            <w:proofErr w:type="spellEnd"/>
          </w:p>
          <w:p w:rsidR="00E0701E" w:rsidRDefault="00E0701E" w:rsidP="00236F15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Світлана Валентинівна</w:t>
            </w:r>
          </w:p>
        </w:tc>
      </w:tr>
      <w:tr w:rsidR="007B1EDE" w:rsidRPr="00C30904" w:rsidTr="000039BE">
        <w:trPr>
          <w:trHeight w:val="30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EDE" w:rsidRDefault="00214CCF" w:rsidP="00F63905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7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EDE" w:rsidRDefault="007B1EDE" w:rsidP="008A7D20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Реконструкція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нежит-лової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будівлі   з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інфра-структурою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під 3-повер-ховий житловий будинок</w:t>
            </w:r>
          </w:p>
          <w:p w:rsidR="007B1EDE" w:rsidRDefault="007B1EDE" w:rsidP="00214CCF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 мансардою 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EDE" w:rsidRDefault="00412D33" w:rsidP="004C63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 Димитрова, 58</w:t>
            </w:r>
            <w:r w:rsidR="0063112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63112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</w:p>
          <w:p w:rsidR="00412D33" w:rsidRDefault="00412D33" w:rsidP="004C63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Дзержинському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ра-йоні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EDE" w:rsidRDefault="0055296D" w:rsidP="00236F15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Фізична  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особа-під-приємець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Чорний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Олек-сандр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Володимирович</w:t>
            </w:r>
          </w:p>
        </w:tc>
      </w:tr>
      <w:tr w:rsidR="00214CCF" w:rsidRPr="00C30904" w:rsidTr="000039BE">
        <w:trPr>
          <w:trHeight w:val="30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CCF" w:rsidRDefault="003E425A" w:rsidP="00F63905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1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CCF" w:rsidRDefault="003E425A" w:rsidP="003E425A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CCF" w:rsidRDefault="003E425A" w:rsidP="003E42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CCF" w:rsidRDefault="003E425A" w:rsidP="003E425A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4</w:t>
            </w:r>
          </w:p>
        </w:tc>
      </w:tr>
      <w:tr w:rsidR="003E425A" w:rsidRPr="00C30904" w:rsidTr="000039BE">
        <w:trPr>
          <w:trHeight w:val="30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25A" w:rsidRDefault="003E425A" w:rsidP="00F63905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8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25A" w:rsidRDefault="00B958A2" w:rsidP="003E425A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Садівництво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25A" w:rsidRDefault="00B958A2" w:rsidP="00B958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 Артилеристів  у</w:t>
            </w:r>
          </w:p>
          <w:p w:rsidR="00B958A2" w:rsidRDefault="00B958A2" w:rsidP="00B958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Центрально-Місько-му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районі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8A2" w:rsidRDefault="00B958A2" w:rsidP="00B958A2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Громадянин   Чернов</w:t>
            </w:r>
          </w:p>
          <w:p w:rsidR="003E425A" w:rsidRDefault="00B958A2" w:rsidP="00B958A2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Олексій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Вячеславович</w:t>
            </w:r>
            <w:proofErr w:type="spellEnd"/>
          </w:p>
        </w:tc>
      </w:tr>
      <w:tr w:rsidR="00A16373" w:rsidRPr="005F0418" w:rsidTr="000039BE">
        <w:trPr>
          <w:trHeight w:val="30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373" w:rsidRDefault="00A16373" w:rsidP="00F63905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9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373" w:rsidRDefault="00E739EB" w:rsidP="003E425A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Реконструкція існуючої споруди клубу під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комп-лекс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православної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цер-кви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Успіння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Пресвятої Богородиці парафії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Кри-ворізької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єпархії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Україн-ської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православної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церк-ви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 місті Кривому Розі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373" w:rsidRDefault="00626282" w:rsidP="00B958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Зеленівська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2  в</w:t>
            </w:r>
          </w:p>
          <w:p w:rsidR="00626282" w:rsidRDefault="00626282" w:rsidP="00B958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Інгулецькому  районі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373" w:rsidRDefault="008D66F1" w:rsidP="00B958A2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Релігійна громада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Ус-піння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Пресвятої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Бого-родиці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парафії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Криво-різької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єпархії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Україн-ської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православної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цер-кви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 місті Кривому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Ро-зі</w:t>
            </w:r>
            <w:proofErr w:type="spellEnd"/>
          </w:p>
        </w:tc>
      </w:tr>
      <w:tr w:rsidR="00D80F88" w:rsidRPr="0063112F" w:rsidTr="000039BE">
        <w:trPr>
          <w:trHeight w:val="30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F88" w:rsidRDefault="00D80F88" w:rsidP="00F63905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</w:t>
            </w: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F88" w:rsidRDefault="00D80F88" w:rsidP="008F2F4D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Реконструкція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торгіве-льного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павільйону </w:t>
            </w:r>
            <w:r w:rsidR="004C3E7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</w:t>
            </w:r>
            <w:proofErr w:type="spellStart"/>
            <w:r w:rsidR="004C3E7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не-житлова</w:t>
            </w:r>
            <w:proofErr w:type="spellEnd"/>
            <w:r w:rsidR="004C3E7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будівля)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4C3E7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для розміщення </w:t>
            </w:r>
            <w:r w:rsidR="004C3E7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торгівель-ного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комплексу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F88" w:rsidRDefault="00D80F88" w:rsidP="008F2F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вул. Леніна, 9 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Цен-трально-Міському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районі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F88" w:rsidRDefault="00D80F88" w:rsidP="008F2F4D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Громадянка </w:t>
            </w:r>
            <w:r w:rsidR="004A5A3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Фурман-ська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Лариса Василівна</w:t>
            </w:r>
          </w:p>
        </w:tc>
      </w:tr>
    </w:tbl>
    <w:p w:rsidR="007117EF" w:rsidRPr="007C3AD8" w:rsidRDefault="007117EF" w:rsidP="00EC1D69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5669A" w:rsidRPr="007C3AD8" w:rsidRDefault="00C5669A" w:rsidP="007117EF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5669A" w:rsidRPr="007C3AD8" w:rsidRDefault="00C5669A" w:rsidP="007117EF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A0AEC" w:rsidRPr="007C3AD8" w:rsidRDefault="003A0AEC" w:rsidP="007117EF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3595A" w:rsidRPr="007117EF" w:rsidRDefault="00EC1D69" w:rsidP="00487710">
      <w:pPr>
        <w:tabs>
          <w:tab w:val="left" w:pos="6480"/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B81C4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Секретар міської ради</w:t>
      </w:r>
      <w:r w:rsidR="0048771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 w:rsidR="0048771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 w:rsidRPr="00B81C4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С.</w:t>
      </w:r>
      <w:proofErr w:type="spellStart"/>
      <w:r w:rsidRPr="00B81C4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Маляренко</w:t>
      </w:r>
      <w:proofErr w:type="spellEnd"/>
    </w:p>
    <w:sectPr w:rsidR="0023595A" w:rsidRPr="007117EF" w:rsidSect="007117E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3B33" w:rsidRDefault="00223B33">
      <w:pPr>
        <w:spacing w:after="0" w:line="240" w:lineRule="auto"/>
      </w:pPr>
      <w:r>
        <w:separator/>
      </w:r>
    </w:p>
  </w:endnote>
  <w:endnote w:type="continuationSeparator" w:id="0">
    <w:p w:rsidR="00223B33" w:rsidRDefault="00223B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7B7B" w:rsidRDefault="00067B7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7B7B" w:rsidRDefault="00067B7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7B7B" w:rsidRDefault="00067B7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3B33" w:rsidRDefault="00223B33">
      <w:pPr>
        <w:spacing w:after="0" w:line="240" w:lineRule="auto"/>
      </w:pPr>
      <w:r>
        <w:separator/>
      </w:r>
    </w:p>
  </w:footnote>
  <w:footnote w:type="continuationSeparator" w:id="0">
    <w:p w:rsidR="00223B33" w:rsidRDefault="00223B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7B7B" w:rsidRDefault="00067B7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i/>
        <w:sz w:val="24"/>
        <w:szCs w:val="24"/>
      </w:rPr>
      <w:id w:val="1999690271"/>
      <w:docPartObj>
        <w:docPartGallery w:val="Page Numbers (Top of Page)"/>
        <w:docPartUnique/>
      </w:docPartObj>
    </w:sdtPr>
    <w:sdtEndPr>
      <w:rPr>
        <w:i w:val="0"/>
      </w:rPr>
    </w:sdtEndPr>
    <w:sdtContent>
      <w:p w:rsidR="0037438C" w:rsidRPr="0037438C" w:rsidRDefault="00EC1D69" w:rsidP="0037438C">
        <w:pPr>
          <w:pStyle w:val="a3"/>
          <w:jc w:val="right"/>
          <w:rPr>
            <w:rFonts w:ascii="Times New Roman" w:hAnsi="Times New Roman" w:cs="Times New Roman"/>
            <w:i/>
            <w:sz w:val="24"/>
            <w:szCs w:val="24"/>
            <w:lang w:val="uk-UA"/>
          </w:rPr>
        </w:pPr>
        <w:r w:rsidRPr="0037438C">
          <w:rPr>
            <w:rFonts w:ascii="Times New Roman" w:hAnsi="Times New Roman" w:cs="Times New Roman"/>
            <w:i/>
            <w:sz w:val="24"/>
            <w:szCs w:val="24"/>
            <w:lang w:val="uk-UA"/>
          </w:rPr>
          <w:t>Продовження додатка</w:t>
        </w:r>
      </w:p>
      <w:p w:rsidR="0037438C" w:rsidRPr="0037438C" w:rsidRDefault="00EC1D69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37438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37438C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37438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F0418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37438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37438C" w:rsidRDefault="00223B33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7B7B" w:rsidRDefault="00067B7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36781E"/>
    <w:multiLevelType w:val="hybridMultilevel"/>
    <w:tmpl w:val="83F0F944"/>
    <w:lvl w:ilvl="0" w:tplc="C6100F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D69"/>
    <w:rsid w:val="00000A2A"/>
    <w:rsid w:val="0000276B"/>
    <w:rsid w:val="000039BE"/>
    <w:rsid w:val="00011C7C"/>
    <w:rsid w:val="0004684F"/>
    <w:rsid w:val="000513AB"/>
    <w:rsid w:val="00060A42"/>
    <w:rsid w:val="000618D4"/>
    <w:rsid w:val="00067B7B"/>
    <w:rsid w:val="0007174A"/>
    <w:rsid w:val="000827AF"/>
    <w:rsid w:val="0009733C"/>
    <w:rsid w:val="000A58BA"/>
    <w:rsid w:val="000B611B"/>
    <w:rsid w:val="000B678E"/>
    <w:rsid w:val="000D212E"/>
    <w:rsid w:val="000E0DB3"/>
    <w:rsid w:val="000E63BA"/>
    <w:rsid w:val="000E7408"/>
    <w:rsid w:val="000F3971"/>
    <w:rsid w:val="001272C5"/>
    <w:rsid w:val="00165B5B"/>
    <w:rsid w:val="001768C4"/>
    <w:rsid w:val="00181168"/>
    <w:rsid w:val="00181294"/>
    <w:rsid w:val="001814C3"/>
    <w:rsid w:val="00186B32"/>
    <w:rsid w:val="00191245"/>
    <w:rsid w:val="001A78F4"/>
    <w:rsid w:val="001B6721"/>
    <w:rsid w:val="001D6A21"/>
    <w:rsid w:val="0020350E"/>
    <w:rsid w:val="002122A3"/>
    <w:rsid w:val="00214CCF"/>
    <w:rsid w:val="00223B33"/>
    <w:rsid w:val="0023595A"/>
    <w:rsid w:val="00236F15"/>
    <w:rsid w:val="00246B95"/>
    <w:rsid w:val="00250BE7"/>
    <w:rsid w:val="00276019"/>
    <w:rsid w:val="00287639"/>
    <w:rsid w:val="0029114F"/>
    <w:rsid w:val="002C5FD3"/>
    <w:rsid w:val="00304377"/>
    <w:rsid w:val="0030533A"/>
    <w:rsid w:val="00314D96"/>
    <w:rsid w:val="00315ED6"/>
    <w:rsid w:val="003229E7"/>
    <w:rsid w:val="00340C2B"/>
    <w:rsid w:val="003474BE"/>
    <w:rsid w:val="00353825"/>
    <w:rsid w:val="0036353A"/>
    <w:rsid w:val="0037023D"/>
    <w:rsid w:val="003726F3"/>
    <w:rsid w:val="00377DD4"/>
    <w:rsid w:val="00380BDE"/>
    <w:rsid w:val="00383C08"/>
    <w:rsid w:val="00396DB3"/>
    <w:rsid w:val="003A0AEC"/>
    <w:rsid w:val="003C1223"/>
    <w:rsid w:val="003D7FE0"/>
    <w:rsid w:val="003E425A"/>
    <w:rsid w:val="003F21D8"/>
    <w:rsid w:val="0040100F"/>
    <w:rsid w:val="00412D33"/>
    <w:rsid w:val="004422E9"/>
    <w:rsid w:val="004431F9"/>
    <w:rsid w:val="00446533"/>
    <w:rsid w:val="004717D8"/>
    <w:rsid w:val="00487710"/>
    <w:rsid w:val="00492379"/>
    <w:rsid w:val="004A5A39"/>
    <w:rsid w:val="004B5557"/>
    <w:rsid w:val="004C3E73"/>
    <w:rsid w:val="004C63F9"/>
    <w:rsid w:val="004D50E1"/>
    <w:rsid w:val="004E1E6F"/>
    <w:rsid w:val="004F4A47"/>
    <w:rsid w:val="005031F3"/>
    <w:rsid w:val="005526E3"/>
    <w:rsid w:val="0055296D"/>
    <w:rsid w:val="005533CB"/>
    <w:rsid w:val="0055626E"/>
    <w:rsid w:val="00561B10"/>
    <w:rsid w:val="00565C7C"/>
    <w:rsid w:val="00574645"/>
    <w:rsid w:val="00583439"/>
    <w:rsid w:val="005A5143"/>
    <w:rsid w:val="005C0789"/>
    <w:rsid w:val="005E6416"/>
    <w:rsid w:val="005F0418"/>
    <w:rsid w:val="00621A43"/>
    <w:rsid w:val="00626282"/>
    <w:rsid w:val="0063112F"/>
    <w:rsid w:val="006422CB"/>
    <w:rsid w:val="006445A9"/>
    <w:rsid w:val="00650509"/>
    <w:rsid w:val="006508EC"/>
    <w:rsid w:val="00655E8C"/>
    <w:rsid w:val="006B1C9A"/>
    <w:rsid w:val="006B3B7E"/>
    <w:rsid w:val="006E36AD"/>
    <w:rsid w:val="006F122F"/>
    <w:rsid w:val="006F2CA1"/>
    <w:rsid w:val="006F5300"/>
    <w:rsid w:val="00701B16"/>
    <w:rsid w:val="00705FD8"/>
    <w:rsid w:val="007117EF"/>
    <w:rsid w:val="0071257E"/>
    <w:rsid w:val="00730C83"/>
    <w:rsid w:val="00752587"/>
    <w:rsid w:val="007639B7"/>
    <w:rsid w:val="00781901"/>
    <w:rsid w:val="0078289B"/>
    <w:rsid w:val="007A44B8"/>
    <w:rsid w:val="007A4A45"/>
    <w:rsid w:val="007A4E1D"/>
    <w:rsid w:val="007B03D3"/>
    <w:rsid w:val="007B1EDE"/>
    <w:rsid w:val="007B20CC"/>
    <w:rsid w:val="007C3AD8"/>
    <w:rsid w:val="007C4956"/>
    <w:rsid w:val="007F7744"/>
    <w:rsid w:val="00802390"/>
    <w:rsid w:val="00810191"/>
    <w:rsid w:val="00817638"/>
    <w:rsid w:val="00817754"/>
    <w:rsid w:val="00833C52"/>
    <w:rsid w:val="00835B36"/>
    <w:rsid w:val="0085210B"/>
    <w:rsid w:val="00867A9D"/>
    <w:rsid w:val="00870801"/>
    <w:rsid w:val="00884826"/>
    <w:rsid w:val="008A4F65"/>
    <w:rsid w:val="008A670E"/>
    <w:rsid w:val="008A7D20"/>
    <w:rsid w:val="008B2280"/>
    <w:rsid w:val="008B4AFD"/>
    <w:rsid w:val="008C05A9"/>
    <w:rsid w:val="008D66F1"/>
    <w:rsid w:val="008E7CF0"/>
    <w:rsid w:val="008F2E42"/>
    <w:rsid w:val="00923E6D"/>
    <w:rsid w:val="00925DAD"/>
    <w:rsid w:val="00933373"/>
    <w:rsid w:val="00933534"/>
    <w:rsid w:val="009674D3"/>
    <w:rsid w:val="00975DC7"/>
    <w:rsid w:val="00993CAB"/>
    <w:rsid w:val="009A15A6"/>
    <w:rsid w:val="009A5896"/>
    <w:rsid w:val="009B53F9"/>
    <w:rsid w:val="009B55FE"/>
    <w:rsid w:val="009B7BE1"/>
    <w:rsid w:val="009C6803"/>
    <w:rsid w:val="009D261C"/>
    <w:rsid w:val="009D5DB9"/>
    <w:rsid w:val="009E4CDC"/>
    <w:rsid w:val="009E753D"/>
    <w:rsid w:val="00A16373"/>
    <w:rsid w:val="00A339D8"/>
    <w:rsid w:val="00A473E5"/>
    <w:rsid w:val="00A61C51"/>
    <w:rsid w:val="00A86508"/>
    <w:rsid w:val="00A93B64"/>
    <w:rsid w:val="00AB792C"/>
    <w:rsid w:val="00AC6E91"/>
    <w:rsid w:val="00AF434D"/>
    <w:rsid w:val="00AF5DAC"/>
    <w:rsid w:val="00AF7F58"/>
    <w:rsid w:val="00B13F07"/>
    <w:rsid w:val="00B1613B"/>
    <w:rsid w:val="00B2031F"/>
    <w:rsid w:val="00B466D9"/>
    <w:rsid w:val="00B46D21"/>
    <w:rsid w:val="00B54037"/>
    <w:rsid w:val="00B55C06"/>
    <w:rsid w:val="00B60EC8"/>
    <w:rsid w:val="00B6767E"/>
    <w:rsid w:val="00B712D2"/>
    <w:rsid w:val="00B71304"/>
    <w:rsid w:val="00B86386"/>
    <w:rsid w:val="00B94109"/>
    <w:rsid w:val="00B9566B"/>
    <w:rsid w:val="00B9570E"/>
    <w:rsid w:val="00B958A2"/>
    <w:rsid w:val="00BD0A9F"/>
    <w:rsid w:val="00BD0D1D"/>
    <w:rsid w:val="00BD2326"/>
    <w:rsid w:val="00BD6199"/>
    <w:rsid w:val="00BE14E9"/>
    <w:rsid w:val="00BF5EED"/>
    <w:rsid w:val="00C01622"/>
    <w:rsid w:val="00C016B9"/>
    <w:rsid w:val="00C06D3E"/>
    <w:rsid w:val="00C22730"/>
    <w:rsid w:val="00C24606"/>
    <w:rsid w:val="00C30904"/>
    <w:rsid w:val="00C33307"/>
    <w:rsid w:val="00C454E0"/>
    <w:rsid w:val="00C5669A"/>
    <w:rsid w:val="00C60321"/>
    <w:rsid w:val="00C71314"/>
    <w:rsid w:val="00C96524"/>
    <w:rsid w:val="00CA3286"/>
    <w:rsid w:val="00CB09BA"/>
    <w:rsid w:val="00CB2C9A"/>
    <w:rsid w:val="00CD6A43"/>
    <w:rsid w:val="00CD7ACB"/>
    <w:rsid w:val="00CE171A"/>
    <w:rsid w:val="00D01258"/>
    <w:rsid w:val="00D026A5"/>
    <w:rsid w:val="00D02D33"/>
    <w:rsid w:val="00D07F65"/>
    <w:rsid w:val="00D26C7D"/>
    <w:rsid w:val="00D270D2"/>
    <w:rsid w:val="00D27D03"/>
    <w:rsid w:val="00D40BD3"/>
    <w:rsid w:val="00D55AEE"/>
    <w:rsid w:val="00D72E50"/>
    <w:rsid w:val="00D73BC6"/>
    <w:rsid w:val="00D80F88"/>
    <w:rsid w:val="00D81D50"/>
    <w:rsid w:val="00DA27C7"/>
    <w:rsid w:val="00DA2D98"/>
    <w:rsid w:val="00DB12EF"/>
    <w:rsid w:val="00DB16A9"/>
    <w:rsid w:val="00DB6138"/>
    <w:rsid w:val="00DC7587"/>
    <w:rsid w:val="00DD66F3"/>
    <w:rsid w:val="00DE2D12"/>
    <w:rsid w:val="00DE3C53"/>
    <w:rsid w:val="00DF7E9F"/>
    <w:rsid w:val="00E0701E"/>
    <w:rsid w:val="00E1371F"/>
    <w:rsid w:val="00E57AE0"/>
    <w:rsid w:val="00E739EB"/>
    <w:rsid w:val="00E87AB3"/>
    <w:rsid w:val="00EB0930"/>
    <w:rsid w:val="00EC1D69"/>
    <w:rsid w:val="00EC5C8B"/>
    <w:rsid w:val="00ED34BA"/>
    <w:rsid w:val="00EE4562"/>
    <w:rsid w:val="00F10F55"/>
    <w:rsid w:val="00F13E4B"/>
    <w:rsid w:val="00F460DC"/>
    <w:rsid w:val="00F51C2F"/>
    <w:rsid w:val="00F62745"/>
    <w:rsid w:val="00F63905"/>
    <w:rsid w:val="00F85BF9"/>
    <w:rsid w:val="00F8708D"/>
    <w:rsid w:val="00F940B5"/>
    <w:rsid w:val="00FC1F2B"/>
    <w:rsid w:val="00FD2BDC"/>
    <w:rsid w:val="00FE11A9"/>
    <w:rsid w:val="00FF0757"/>
    <w:rsid w:val="00FF2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1D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C1D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C1D69"/>
  </w:style>
  <w:style w:type="paragraph" w:styleId="a5">
    <w:name w:val="footer"/>
    <w:basedOn w:val="a"/>
    <w:link w:val="a6"/>
    <w:uiPriority w:val="99"/>
    <w:unhideWhenUsed/>
    <w:rsid w:val="00067B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67B7B"/>
  </w:style>
  <w:style w:type="paragraph" w:styleId="a7">
    <w:name w:val="Balloon Text"/>
    <w:basedOn w:val="a"/>
    <w:link w:val="a8"/>
    <w:uiPriority w:val="99"/>
    <w:semiHidden/>
    <w:unhideWhenUsed/>
    <w:rsid w:val="00067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67B7B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6445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1D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C1D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C1D69"/>
  </w:style>
  <w:style w:type="paragraph" w:styleId="a5">
    <w:name w:val="footer"/>
    <w:basedOn w:val="a"/>
    <w:link w:val="a6"/>
    <w:uiPriority w:val="99"/>
    <w:unhideWhenUsed/>
    <w:rsid w:val="00067B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67B7B"/>
  </w:style>
  <w:style w:type="paragraph" w:styleId="a7">
    <w:name w:val="Balloon Text"/>
    <w:basedOn w:val="a"/>
    <w:link w:val="a8"/>
    <w:uiPriority w:val="99"/>
    <w:semiHidden/>
    <w:unhideWhenUsed/>
    <w:rsid w:val="00067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67B7B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6445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2D401-A430-4785-811B-0BE93994B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1148</TotalTime>
  <Pages>2</Pages>
  <Words>370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zagalny301_2</cp:lastModifiedBy>
  <cp:revision>189</cp:revision>
  <cp:lastPrinted>2014-07-10T13:14:00Z</cp:lastPrinted>
  <dcterms:created xsi:type="dcterms:W3CDTF">2013-09-11T07:21:00Z</dcterms:created>
  <dcterms:modified xsi:type="dcterms:W3CDTF">2014-07-31T07:21:00Z</dcterms:modified>
</cp:coreProperties>
</file>