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017" w:rsidRPr="0021660B" w:rsidRDefault="00D97017" w:rsidP="00703EE2">
      <w:pPr>
        <w:spacing w:after="0" w:line="240" w:lineRule="auto"/>
        <w:ind w:left="5040" w:firstLine="62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1660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>Додаток</w:t>
      </w:r>
    </w:p>
    <w:p w:rsidR="00D97017" w:rsidRPr="0021660B" w:rsidRDefault="00D97017" w:rsidP="00A33C35">
      <w:pPr>
        <w:spacing w:after="0" w:line="240" w:lineRule="auto"/>
        <w:ind w:left="5040" w:firstLine="624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</w:pPr>
      <w:r w:rsidRPr="002166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до </w:t>
      </w:r>
      <w:proofErr w:type="spellStart"/>
      <w:r w:rsidRPr="002166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розпорядження</w:t>
      </w:r>
      <w:proofErr w:type="spellEnd"/>
      <w:r w:rsidRPr="002166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2166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міського</w:t>
      </w:r>
      <w:proofErr w:type="spellEnd"/>
      <w:r w:rsidRPr="002166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2166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голови</w:t>
      </w:r>
      <w:proofErr w:type="spellEnd"/>
    </w:p>
    <w:p w:rsidR="00746776" w:rsidRDefault="0021660B" w:rsidP="0021660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21660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 xml:space="preserve"> 07.08.2018 №160-р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 xml:space="preserve">   </w:t>
      </w:r>
    </w:p>
    <w:p w:rsidR="00746776" w:rsidRDefault="00746776" w:rsidP="0021660B">
      <w:pPr>
        <w:tabs>
          <w:tab w:val="left" w:pos="56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bookmarkStart w:id="0" w:name="_GoBack"/>
      <w:bookmarkEnd w:id="0"/>
    </w:p>
    <w:p w:rsidR="0021660B" w:rsidRDefault="0021660B" w:rsidP="00703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21660B" w:rsidRDefault="0021660B" w:rsidP="00703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D97017" w:rsidRPr="00703EE2" w:rsidRDefault="00D97017" w:rsidP="00703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703EE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ПЕРЕЛІК</w:t>
      </w:r>
    </w:p>
    <w:p w:rsidR="002D4419" w:rsidRDefault="00D97017" w:rsidP="00703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703EE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розпоряджень міського голови, які знято з контролю</w:t>
      </w:r>
    </w:p>
    <w:p w:rsidR="00B34F6E" w:rsidRDefault="00B34F6E" w:rsidP="00703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tbl>
      <w:tblPr>
        <w:tblW w:w="9639" w:type="dxa"/>
        <w:tblInd w:w="2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7"/>
        <w:gridCol w:w="1590"/>
        <w:gridCol w:w="3969"/>
        <w:gridCol w:w="3543"/>
      </w:tblGrid>
      <w:tr w:rsidR="00D97017" w:rsidRPr="00D97017" w:rsidTr="006905BB">
        <w:trPr>
          <w:cantSplit/>
        </w:trPr>
        <w:tc>
          <w:tcPr>
            <w:tcW w:w="537" w:type="dxa"/>
            <w:tcMar>
              <w:left w:w="28" w:type="dxa"/>
              <w:right w:w="28" w:type="dxa"/>
            </w:tcMar>
            <w:vAlign w:val="center"/>
          </w:tcPr>
          <w:p w:rsidR="00D97017" w:rsidRPr="00D97017" w:rsidRDefault="00D97017" w:rsidP="00D9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/>
              </w:rPr>
            </w:pPr>
            <w:r w:rsidRPr="00D9701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1590" w:type="dxa"/>
            <w:vAlign w:val="center"/>
          </w:tcPr>
          <w:p w:rsidR="00D97017" w:rsidRPr="00765B1D" w:rsidRDefault="00D97017" w:rsidP="00D9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9701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Дата та номер </w:t>
            </w:r>
            <w:proofErr w:type="spellStart"/>
            <w:r w:rsidRPr="00D9701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доку</w:t>
            </w:r>
            <w:r w:rsidR="00765B1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-</w:t>
            </w:r>
            <w:r w:rsidRPr="00D9701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мента</w:t>
            </w:r>
            <w:proofErr w:type="spellEnd"/>
          </w:p>
        </w:tc>
        <w:tc>
          <w:tcPr>
            <w:tcW w:w="3969" w:type="dxa"/>
            <w:tcMar>
              <w:left w:w="85" w:type="dxa"/>
              <w:right w:w="85" w:type="dxa"/>
            </w:tcMar>
            <w:vAlign w:val="center"/>
          </w:tcPr>
          <w:p w:rsidR="00D97017" w:rsidRPr="00D97017" w:rsidRDefault="00D97017" w:rsidP="00CE0F5D">
            <w:pPr>
              <w:spacing w:after="0" w:line="240" w:lineRule="auto"/>
              <w:ind w:firstLine="227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/>
              </w:rPr>
            </w:pPr>
            <w:r w:rsidRPr="00D9701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Назва документа</w:t>
            </w:r>
          </w:p>
        </w:tc>
        <w:tc>
          <w:tcPr>
            <w:tcW w:w="3543" w:type="dxa"/>
            <w:vAlign w:val="center"/>
          </w:tcPr>
          <w:p w:rsidR="00D97017" w:rsidRPr="00D97017" w:rsidRDefault="00D97017" w:rsidP="00D9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/>
              </w:rPr>
            </w:pPr>
            <w:r w:rsidRPr="00D9701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Підстава зняття</w:t>
            </w:r>
          </w:p>
          <w:p w:rsidR="00D97017" w:rsidRPr="00D97017" w:rsidRDefault="00D97017" w:rsidP="00D9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/>
              </w:rPr>
            </w:pPr>
            <w:r w:rsidRPr="00D9701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з контролю</w:t>
            </w:r>
          </w:p>
        </w:tc>
      </w:tr>
      <w:tr w:rsidR="006905BB" w:rsidRPr="00746776" w:rsidTr="006905BB">
        <w:trPr>
          <w:cantSplit/>
          <w:trHeight w:val="2012"/>
        </w:trPr>
        <w:tc>
          <w:tcPr>
            <w:tcW w:w="537" w:type="dxa"/>
            <w:tcMar>
              <w:left w:w="28" w:type="dxa"/>
              <w:right w:w="28" w:type="dxa"/>
            </w:tcMar>
          </w:tcPr>
          <w:p w:rsidR="006905BB" w:rsidRPr="00746776" w:rsidRDefault="006905BB" w:rsidP="007467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4677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1590" w:type="dxa"/>
          </w:tcPr>
          <w:p w:rsidR="006905BB" w:rsidRPr="006905BB" w:rsidRDefault="006905BB" w:rsidP="006905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Від 07.09.2017</w:t>
            </w:r>
          </w:p>
          <w:p w:rsidR="006905BB" w:rsidRPr="006905BB" w:rsidRDefault="006905BB" w:rsidP="006905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№194-р</w:t>
            </w:r>
          </w:p>
          <w:p w:rsidR="006905BB" w:rsidRPr="006905BB" w:rsidRDefault="006905BB" w:rsidP="006905B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905BB" w:rsidRPr="006905BB" w:rsidRDefault="006905BB" w:rsidP="006905B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6905BB" w:rsidRPr="006905BB" w:rsidRDefault="006905BB" w:rsidP="006905B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Про створення тимчасової </w:t>
            </w:r>
            <w:proofErr w:type="spellStart"/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ко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місії</w:t>
            </w:r>
            <w:proofErr w:type="spellEnd"/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з розгляду звернення гр.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 </w:t>
            </w: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Гаркуші Л.Г.</w:t>
            </w:r>
          </w:p>
          <w:p w:rsidR="006905BB" w:rsidRPr="006905BB" w:rsidRDefault="006905BB" w:rsidP="006905B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905BB" w:rsidRPr="006905BB" w:rsidRDefault="006905BB" w:rsidP="006905B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</w:tcPr>
          <w:p w:rsidR="006905BB" w:rsidRPr="006905BB" w:rsidRDefault="006905BB" w:rsidP="006905B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Як виконане та залишити на внутрішньому контролі в управлінні розвитку </w:t>
            </w:r>
            <w:proofErr w:type="spellStart"/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під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приємництва</w:t>
            </w:r>
            <w:proofErr w:type="spellEnd"/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виконкому Криворізької міської ради, за пропозицією заступника міського голови </w:t>
            </w:r>
            <w:proofErr w:type="spellStart"/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Шапова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лова</w:t>
            </w:r>
            <w:proofErr w:type="spellEnd"/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Г.М. </w:t>
            </w:r>
          </w:p>
        </w:tc>
      </w:tr>
    </w:tbl>
    <w:p w:rsidR="00D97017" w:rsidRPr="00746776" w:rsidRDefault="00D97017" w:rsidP="00746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"/>
          <w:szCs w:val="2"/>
        </w:rPr>
      </w:pPr>
    </w:p>
    <w:tbl>
      <w:tblPr>
        <w:tblW w:w="963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1585"/>
        <w:gridCol w:w="3969"/>
        <w:gridCol w:w="3543"/>
      </w:tblGrid>
      <w:tr w:rsidR="006905BB" w:rsidRPr="00746776" w:rsidTr="006905BB">
        <w:trPr>
          <w:trHeight w:val="1248"/>
        </w:trPr>
        <w:tc>
          <w:tcPr>
            <w:tcW w:w="542" w:type="dxa"/>
            <w:tcMar>
              <w:left w:w="28" w:type="dxa"/>
              <w:right w:w="28" w:type="dxa"/>
            </w:tcMar>
          </w:tcPr>
          <w:p w:rsidR="006905BB" w:rsidRPr="00746776" w:rsidRDefault="006905BB" w:rsidP="007467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4677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585" w:type="dxa"/>
          </w:tcPr>
          <w:p w:rsidR="006905BB" w:rsidRPr="006905BB" w:rsidRDefault="006905BB" w:rsidP="006905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Від 15.01.2018</w:t>
            </w:r>
          </w:p>
          <w:p w:rsidR="006905BB" w:rsidRPr="006905BB" w:rsidRDefault="006905BB" w:rsidP="006905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№7-р</w:t>
            </w:r>
          </w:p>
          <w:p w:rsidR="006905BB" w:rsidRPr="006905BB" w:rsidRDefault="006905BB" w:rsidP="006905B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905BB" w:rsidRPr="006905BB" w:rsidRDefault="006905BB" w:rsidP="006905B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6905BB" w:rsidRPr="006905BB" w:rsidRDefault="006905BB" w:rsidP="006905B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Про створення тимчасової робочої групи з формування переліків місць розміщення пересувних тимчасових споруд на об’єктах комунальної власності під час проведення сезонних ярмарків</w:t>
            </w:r>
          </w:p>
        </w:tc>
        <w:tc>
          <w:tcPr>
            <w:tcW w:w="3543" w:type="dxa"/>
          </w:tcPr>
          <w:p w:rsidR="006905BB" w:rsidRPr="006905BB" w:rsidRDefault="006905BB" w:rsidP="00934C76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Як виконане</w:t>
            </w:r>
            <w:r w:rsidR="00934C7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34C76"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та залишити на внутрішньому контролі в управлінні розвитку </w:t>
            </w:r>
            <w:proofErr w:type="spellStart"/>
            <w:r w:rsidR="00934C76"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під</w:t>
            </w:r>
            <w:r w:rsidR="00934C7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  <w:r w:rsidR="00934C76"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приємництва</w:t>
            </w:r>
            <w:proofErr w:type="spellEnd"/>
            <w:r w:rsidR="00934C76"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виконкому Криворізької міської ради</w:t>
            </w: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, за пропозицією заступника міського голови </w:t>
            </w:r>
            <w:proofErr w:type="spellStart"/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Бєліко</w:t>
            </w:r>
            <w:r w:rsidR="002D69A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  <w:proofErr w:type="spellEnd"/>
            <w:r w:rsidR="002D69A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 </w:t>
            </w:r>
            <w:proofErr w:type="spellStart"/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ва</w:t>
            </w:r>
            <w:proofErr w:type="spellEnd"/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К.А.</w:t>
            </w:r>
          </w:p>
        </w:tc>
      </w:tr>
      <w:tr w:rsidR="006905BB" w:rsidRPr="00746776" w:rsidTr="006905BB">
        <w:tc>
          <w:tcPr>
            <w:tcW w:w="542" w:type="dxa"/>
            <w:tcMar>
              <w:left w:w="28" w:type="dxa"/>
              <w:right w:w="28" w:type="dxa"/>
            </w:tcMar>
          </w:tcPr>
          <w:p w:rsidR="006905BB" w:rsidRPr="00746776" w:rsidRDefault="006905BB" w:rsidP="007467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4677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1585" w:type="dxa"/>
          </w:tcPr>
          <w:p w:rsidR="006905BB" w:rsidRPr="006905BB" w:rsidRDefault="006905BB" w:rsidP="006905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Від 18.05.2018</w:t>
            </w:r>
          </w:p>
          <w:p w:rsidR="006905BB" w:rsidRPr="006905BB" w:rsidRDefault="006905BB" w:rsidP="006905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№104-р</w:t>
            </w: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6905BB" w:rsidRPr="006905BB" w:rsidRDefault="006905BB" w:rsidP="006905B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Про організацію та проведення громадського обговорення з питання присвоєння  площі на вул. Короленка назви  «Площа Героїв України»</w:t>
            </w:r>
          </w:p>
        </w:tc>
        <w:tc>
          <w:tcPr>
            <w:tcW w:w="3543" w:type="dxa"/>
          </w:tcPr>
          <w:p w:rsidR="006905BB" w:rsidRPr="006905BB" w:rsidRDefault="006905BB" w:rsidP="006905B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пропози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цією</w:t>
            </w:r>
            <w:proofErr w:type="spellEnd"/>
            <w:r w:rsidRPr="006905B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заступника міського голови Полтавця А.А.</w:t>
            </w:r>
          </w:p>
        </w:tc>
      </w:tr>
    </w:tbl>
    <w:p w:rsidR="00703EE2" w:rsidRPr="0090139E" w:rsidRDefault="0090139E" w:rsidP="0090139E">
      <w:pPr>
        <w:tabs>
          <w:tab w:val="left" w:pos="7725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90139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ab/>
      </w:r>
    </w:p>
    <w:p w:rsidR="00703EE2" w:rsidRDefault="00703EE2" w:rsidP="00AF4B7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F136F1" w:rsidRDefault="00F136F1" w:rsidP="00703EE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F136F1" w:rsidRDefault="00F136F1" w:rsidP="00703EE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934C76" w:rsidRPr="00934C76" w:rsidRDefault="00934C76" w:rsidP="00934C76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proofErr w:type="spellStart"/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>В.о</w:t>
      </w:r>
      <w:proofErr w:type="spellEnd"/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. </w:t>
      </w:r>
      <w:proofErr w:type="spellStart"/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>керуючої</w:t>
      </w:r>
      <w:proofErr w:type="spellEnd"/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справами </w:t>
      </w:r>
      <w:proofErr w:type="spellStart"/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>виконкому</w:t>
      </w:r>
      <w:proofErr w:type="spellEnd"/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– </w:t>
      </w:r>
    </w:p>
    <w:p w:rsidR="00934C76" w:rsidRPr="00934C76" w:rsidRDefault="00934C76" w:rsidP="00934C76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заступник </w:t>
      </w:r>
      <w:proofErr w:type="spellStart"/>
      <w:proofErr w:type="gramStart"/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>м</w:t>
      </w:r>
      <w:proofErr w:type="gramEnd"/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>іського</w:t>
      </w:r>
      <w:proofErr w:type="spellEnd"/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>голови</w:t>
      </w:r>
      <w:proofErr w:type="spellEnd"/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ab/>
      </w:r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ab/>
      </w:r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ab/>
      </w:r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ab/>
      </w:r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ab/>
      </w:r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ab/>
      </w:r>
      <w:proofErr w:type="spellStart"/>
      <w:r w:rsidRPr="00934C76">
        <w:rPr>
          <w:rFonts w:ascii="Times New Roman" w:hAnsi="Times New Roman" w:cs="Times New Roman"/>
          <w:b/>
          <w:i/>
          <w:color w:val="000000"/>
          <w:sz w:val="28"/>
          <w:szCs w:val="28"/>
        </w:rPr>
        <w:t>В.Бєрлін</w:t>
      </w:r>
      <w:proofErr w:type="spellEnd"/>
    </w:p>
    <w:p w:rsidR="00834875" w:rsidRPr="00746776" w:rsidRDefault="00834875" w:rsidP="00746776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F136F1" w:rsidRPr="00F136F1" w:rsidRDefault="00F136F1" w:rsidP="0083487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sectPr w:rsidR="00F136F1" w:rsidRPr="00F136F1" w:rsidSect="00270F55">
      <w:headerReference w:type="even" r:id="rId8"/>
      <w:headerReference w:type="default" r:id="rId9"/>
      <w:pgSz w:w="11906" w:h="16838"/>
      <w:pgMar w:top="1134" w:right="38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0FF" w:rsidRDefault="00E130FF" w:rsidP="009258AA">
      <w:pPr>
        <w:spacing w:after="0" w:line="240" w:lineRule="auto"/>
      </w:pPr>
      <w:r>
        <w:separator/>
      </w:r>
    </w:p>
  </w:endnote>
  <w:endnote w:type="continuationSeparator" w:id="0">
    <w:p w:rsidR="00E130FF" w:rsidRDefault="00E130FF" w:rsidP="00925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0FF" w:rsidRDefault="00E130FF" w:rsidP="009258AA">
      <w:pPr>
        <w:spacing w:after="0" w:line="240" w:lineRule="auto"/>
      </w:pPr>
      <w:r>
        <w:separator/>
      </w:r>
    </w:p>
  </w:footnote>
  <w:footnote w:type="continuationSeparator" w:id="0">
    <w:p w:rsidR="00E130FF" w:rsidRDefault="00E130FF" w:rsidP="00925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3" w:rsidRDefault="00223E48" w:rsidP="00A926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45E3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08E3" w:rsidRDefault="00E130F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3" w:rsidRDefault="00223E48" w:rsidP="00A926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45E3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905BB">
      <w:rPr>
        <w:rStyle w:val="a5"/>
        <w:noProof/>
      </w:rPr>
      <w:t>2</w:t>
    </w:r>
    <w:r>
      <w:rPr>
        <w:rStyle w:val="a5"/>
      </w:rPr>
      <w:fldChar w:fldCharType="end"/>
    </w:r>
  </w:p>
  <w:p w:rsidR="002208E3" w:rsidRDefault="00E130F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97017"/>
    <w:rsid w:val="00000D09"/>
    <w:rsid w:val="000A206B"/>
    <w:rsid w:val="000C16AE"/>
    <w:rsid w:val="00104FB8"/>
    <w:rsid w:val="0013013C"/>
    <w:rsid w:val="001514D0"/>
    <w:rsid w:val="001F46D4"/>
    <w:rsid w:val="0021660B"/>
    <w:rsid w:val="00223E48"/>
    <w:rsid w:val="0024067F"/>
    <w:rsid w:val="00242FDD"/>
    <w:rsid w:val="002D4419"/>
    <w:rsid w:val="002D69AF"/>
    <w:rsid w:val="003152A2"/>
    <w:rsid w:val="003205A4"/>
    <w:rsid w:val="00341E8D"/>
    <w:rsid w:val="003F253E"/>
    <w:rsid w:val="004A3C27"/>
    <w:rsid w:val="004B05C1"/>
    <w:rsid w:val="004B135A"/>
    <w:rsid w:val="004C30A3"/>
    <w:rsid w:val="004C67F2"/>
    <w:rsid w:val="00550F25"/>
    <w:rsid w:val="00571D7F"/>
    <w:rsid w:val="006145A3"/>
    <w:rsid w:val="00620581"/>
    <w:rsid w:val="00645E3B"/>
    <w:rsid w:val="006905BB"/>
    <w:rsid w:val="006B04A2"/>
    <w:rsid w:val="006F70AC"/>
    <w:rsid w:val="00703EE2"/>
    <w:rsid w:val="00744629"/>
    <w:rsid w:val="00746776"/>
    <w:rsid w:val="00765B1D"/>
    <w:rsid w:val="00790BD4"/>
    <w:rsid w:val="007B2EA1"/>
    <w:rsid w:val="00824E61"/>
    <w:rsid w:val="00834875"/>
    <w:rsid w:val="008749C4"/>
    <w:rsid w:val="00890177"/>
    <w:rsid w:val="008947EC"/>
    <w:rsid w:val="008B2C1D"/>
    <w:rsid w:val="0090139E"/>
    <w:rsid w:val="00910734"/>
    <w:rsid w:val="009258AA"/>
    <w:rsid w:val="00931A3E"/>
    <w:rsid w:val="00934C76"/>
    <w:rsid w:val="009562AB"/>
    <w:rsid w:val="009B30AA"/>
    <w:rsid w:val="00A17B9E"/>
    <w:rsid w:val="00A33C35"/>
    <w:rsid w:val="00A45937"/>
    <w:rsid w:val="00A93765"/>
    <w:rsid w:val="00AB35C8"/>
    <w:rsid w:val="00AE434B"/>
    <w:rsid w:val="00AF4B72"/>
    <w:rsid w:val="00B34F6E"/>
    <w:rsid w:val="00B96D80"/>
    <w:rsid w:val="00BF2D1D"/>
    <w:rsid w:val="00C37301"/>
    <w:rsid w:val="00C826C4"/>
    <w:rsid w:val="00CA647C"/>
    <w:rsid w:val="00CA681F"/>
    <w:rsid w:val="00CE0F5D"/>
    <w:rsid w:val="00CF7088"/>
    <w:rsid w:val="00D15A31"/>
    <w:rsid w:val="00D97017"/>
    <w:rsid w:val="00DB2976"/>
    <w:rsid w:val="00DC092C"/>
    <w:rsid w:val="00E130FF"/>
    <w:rsid w:val="00E47A88"/>
    <w:rsid w:val="00ED2F79"/>
    <w:rsid w:val="00F030A2"/>
    <w:rsid w:val="00F136F1"/>
    <w:rsid w:val="00F34150"/>
    <w:rsid w:val="00FB61C9"/>
    <w:rsid w:val="00FE26FE"/>
    <w:rsid w:val="00FE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8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9701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D97017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D97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2674C-D256-4378-9AC0-41818846F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MVK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general61</dc:creator>
  <cp:keywords/>
  <dc:description/>
  <cp:lastModifiedBy>org310_3</cp:lastModifiedBy>
  <cp:revision>35</cp:revision>
  <cp:lastPrinted>2018-08-08T07:34:00Z</cp:lastPrinted>
  <dcterms:created xsi:type="dcterms:W3CDTF">2017-06-01T13:42:00Z</dcterms:created>
  <dcterms:modified xsi:type="dcterms:W3CDTF">2018-08-08T07:35:00Z</dcterms:modified>
</cp:coreProperties>
</file>