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4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7"/>
        <w:gridCol w:w="858"/>
        <w:gridCol w:w="1980"/>
        <w:gridCol w:w="424"/>
        <w:gridCol w:w="391"/>
        <w:gridCol w:w="976"/>
        <w:gridCol w:w="692"/>
        <w:gridCol w:w="850"/>
        <w:gridCol w:w="425"/>
        <w:gridCol w:w="374"/>
        <w:gridCol w:w="249"/>
        <w:gridCol w:w="602"/>
        <w:gridCol w:w="107"/>
        <w:gridCol w:w="602"/>
        <w:gridCol w:w="567"/>
        <w:gridCol w:w="708"/>
        <w:gridCol w:w="357"/>
        <w:gridCol w:w="352"/>
        <w:gridCol w:w="709"/>
        <w:gridCol w:w="709"/>
        <w:gridCol w:w="709"/>
        <w:gridCol w:w="428"/>
        <w:gridCol w:w="139"/>
        <w:gridCol w:w="709"/>
        <w:gridCol w:w="709"/>
      </w:tblGrid>
      <w:tr w:rsidR="00AE2F5B" w:rsidRPr="00D91B08" w:rsidTr="00AE2F5B">
        <w:trPr>
          <w:trHeight w:val="315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1632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E2F5B" w:rsidRPr="00D91B08" w:rsidRDefault="00AE2F5B" w:rsidP="00AE2F5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20"/>
                <w:lang w:val="uk-UA" w:eastAsia="ru-RU"/>
              </w:rPr>
            </w:pPr>
          </w:p>
        </w:tc>
        <w:tc>
          <w:tcPr>
            <w:tcW w:w="4464" w:type="dxa"/>
            <w:gridSpan w:val="8"/>
            <w:tcBorders>
              <w:top w:val="nil"/>
              <w:bottom w:val="nil"/>
              <w:right w:val="nil"/>
            </w:tcBorders>
            <w:shd w:val="clear" w:color="auto" w:fill="auto"/>
          </w:tcPr>
          <w:tbl>
            <w:tblPr>
              <w:tblW w:w="9448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282"/>
              <w:gridCol w:w="2166"/>
            </w:tblGrid>
            <w:tr w:rsidR="00AE2F5B" w:rsidRPr="00D91B08" w:rsidTr="00AE2F5B">
              <w:trPr>
                <w:trHeight w:val="630"/>
              </w:trPr>
              <w:tc>
                <w:tcPr>
                  <w:tcW w:w="3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E2F5B" w:rsidRPr="00D91B08" w:rsidRDefault="00AE2F5B" w:rsidP="00D91B08">
                  <w:pPr>
                    <w:spacing w:after="0"/>
                    <w:rPr>
                      <w:lang w:val="uk-UA"/>
                    </w:rPr>
                  </w:pPr>
                  <w:r w:rsidRPr="00D91B0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0"/>
                      <w:lang w:val="uk-UA" w:eastAsia="ru-RU"/>
                    </w:rPr>
                    <w:t>ЗАТВЕРДЖЕНО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AE2F5B" w:rsidRPr="00D91B08" w:rsidRDefault="00AE2F5B" w:rsidP="00AE2F5B">
                  <w:pPr>
                    <w:rPr>
                      <w:lang w:val="uk-UA"/>
                    </w:rPr>
                  </w:pPr>
                </w:p>
              </w:tc>
            </w:tr>
            <w:tr w:rsidR="00AE2F5B" w:rsidRPr="00D91B08" w:rsidTr="00AE2F5B">
              <w:trPr>
                <w:trHeight w:val="505"/>
              </w:trPr>
              <w:tc>
                <w:tcPr>
                  <w:tcW w:w="41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E2F5B" w:rsidRPr="00D91B08" w:rsidRDefault="00AE2F5B" w:rsidP="00D91B08">
                  <w:pPr>
                    <w:spacing w:after="0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0"/>
                      <w:lang w:val="uk-UA" w:eastAsia="ru-RU"/>
                    </w:rPr>
                  </w:pPr>
                  <w:r w:rsidRPr="00D91B0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0"/>
                      <w:lang w:val="uk-UA" w:eastAsia="ru-RU"/>
                    </w:rPr>
                    <w:t>Рішення виконкому міської ради</w:t>
                  </w:r>
                </w:p>
                <w:p w:rsidR="00D91B08" w:rsidRPr="00D91B08" w:rsidRDefault="00D91B08" w:rsidP="00AE2F5B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lang w:val="uk-UA" w:eastAsia="ru-RU"/>
                    </w:rPr>
                  </w:pPr>
                  <w:r w:rsidRPr="00D91B0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0"/>
                      <w:lang w:val="uk-UA" w:eastAsia="ru-RU"/>
                    </w:rPr>
                    <w:t>18.09.2019 №439</w:t>
                  </w:r>
                </w:p>
              </w:tc>
            </w:tr>
          </w:tbl>
          <w:p w:rsidR="00AE2F5B" w:rsidRPr="00D91B08" w:rsidRDefault="00AE2F5B" w:rsidP="00AE2F5B">
            <w:pPr>
              <w:rPr>
                <w:lang w:val="uk-UA"/>
              </w:rPr>
            </w:pPr>
          </w:p>
        </w:tc>
      </w:tr>
      <w:tr w:rsidR="00D1182E" w:rsidRPr="00D91B08" w:rsidTr="006E608D">
        <w:trPr>
          <w:trHeight w:val="169"/>
        </w:trPr>
        <w:tc>
          <w:tcPr>
            <w:tcW w:w="15243" w:type="dxa"/>
            <w:gridSpan w:val="2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43B3" w:rsidRPr="00D91B08" w:rsidRDefault="00371E90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  <w:t>Форма річного плану</w:t>
            </w:r>
          </w:p>
        </w:tc>
      </w:tr>
      <w:tr w:rsidR="006E608D" w:rsidRPr="00D91B08" w:rsidTr="006E608D">
        <w:trPr>
          <w:trHeight w:val="839"/>
        </w:trPr>
        <w:tc>
          <w:tcPr>
            <w:tcW w:w="1475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hideMark/>
          </w:tcPr>
          <w:p w:rsidR="006E608D" w:rsidRPr="00D91B08" w:rsidRDefault="006E608D" w:rsidP="006E608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</w:p>
          <w:p w:rsidR="006E608D" w:rsidRPr="00D91B08" w:rsidRDefault="006E608D" w:rsidP="006E608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</w:p>
        </w:tc>
        <w:tc>
          <w:tcPr>
            <w:tcW w:w="12211" w:type="dxa"/>
            <w:gridSpan w:val="20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E608D" w:rsidRPr="00D91B08" w:rsidRDefault="006E608D" w:rsidP="006E608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  <w:t>виробництва, транспортування та постачання теплової енергії/ надання</w:t>
            </w:r>
          </w:p>
          <w:p w:rsidR="006E608D" w:rsidRPr="00D91B08" w:rsidRDefault="006E608D" w:rsidP="006E608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  <w:t>послуг з постачанн</w:t>
            </w:r>
            <w:r w:rsidR="0045177D" w:rsidRPr="00D91B0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  <w:t>я теплової енергії й</w:t>
            </w:r>
            <w:r w:rsidRPr="00D91B0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  <w:t xml:space="preserve"> гарячої води на планований період</w:t>
            </w:r>
          </w:p>
        </w:tc>
        <w:tc>
          <w:tcPr>
            <w:tcW w:w="1557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6E608D" w:rsidRPr="00D91B08" w:rsidRDefault="006E608D" w:rsidP="006E608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0"/>
                <w:lang w:val="uk-UA" w:eastAsia="ru-RU"/>
              </w:rPr>
            </w:pPr>
          </w:p>
        </w:tc>
      </w:tr>
      <w:tr w:rsidR="006E608D" w:rsidRPr="00D91B08" w:rsidTr="006E608D">
        <w:trPr>
          <w:trHeight w:val="300"/>
        </w:trPr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608D" w:rsidRPr="00D91B08" w:rsidRDefault="006E608D" w:rsidP="006E608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val="uk-UA" w:eastAsia="ru-RU"/>
              </w:rPr>
            </w:pPr>
          </w:p>
        </w:tc>
        <w:tc>
          <w:tcPr>
            <w:tcW w:w="13768" w:type="dxa"/>
            <w:gridSpan w:val="2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608D" w:rsidRPr="00D91B08" w:rsidRDefault="006E608D" w:rsidP="00AA1C8E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uk-UA" w:eastAsia="ru-RU"/>
              </w:rPr>
              <w:t>(найменування суб</w:t>
            </w:r>
            <w:bookmarkStart w:id="0" w:name="_GoBack"/>
            <w:bookmarkEnd w:id="0"/>
            <w:r w:rsidRPr="00D91B08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uk-UA" w:eastAsia="ru-RU"/>
              </w:rPr>
              <w:t>’єкта господарювання)</w:t>
            </w:r>
          </w:p>
        </w:tc>
      </w:tr>
      <w:tr w:rsidR="006E608D" w:rsidRPr="00D91B08" w:rsidTr="006E608D">
        <w:trPr>
          <w:trHeight w:val="37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№ з/п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Показники</w:t>
            </w:r>
          </w:p>
        </w:tc>
        <w:tc>
          <w:tcPr>
            <w:tcW w:w="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tabs>
                <w:tab w:val="left" w:pos="848"/>
              </w:tabs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Одиниці виміру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spacing w:after="0" w:line="240" w:lineRule="auto"/>
              <w:ind w:left="-106" w:right="-107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Період, що передує базовому (факт)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6E608D">
            <w:pPr>
              <w:spacing w:after="0" w:line="240" w:lineRule="auto"/>
              <w:ind w:left="-125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 xml:space="preserve">Базовий період </w:t>
            </w: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  <w:t>(</w:t>
            </w: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факт</w:t>
            </w: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Річний план</w:t>
            </w:r>
          </w:p>
        </w:tc>
        <w:tc>
          <w:tcPr>
            <w:tcW w:w="845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08D" w:rsidRPr="00D91B08" w:rsidRDefault="006E608D" w:rsidP="00BA09A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  <w:t>У тому числі за місяць:</w:t>
            </w:r>
          </w:p>
        </w:tc>
      </w:tr>
      <w:tr w:rsidR="006E608D" w:rsidRPr="00D91B08" w:rsidTr="00AE2F5B">
        <w:trPr>
          <w:cantSplit/>
          <w:trHeight w:val="47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D" w:rsidRPr="00D91B08" w:rsidRDefault="006E608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D" w:rsidRPr="00D91B08" w:rsidRDefault="006E608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D" w:rsidRPr="00D91B08" w:rsidRDefault="006E608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</w:pP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D" w:rsidRPr="00D91B08" w:rsidRDefault="006E608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08D" w:rsidRPr="00D91B08" w:rsidRDefault="006E608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18"/>
                <w:lang w:val="uk-UA"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D" w:rsidRPr="00D91B08" w:rsidRDefault="006E608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жовтень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листопад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грудень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січень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лютий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березень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квітень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травень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червень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липень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серпень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D" w:rsidRPr="00D91B08" w:rsidRDefault="006E608D" w:rsidP="004351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вересень</w:t>
            </w:r>
          </w:p>
        </w:tc>
      </w:tr>
      <w:tr w:rsidR="007D27F7" w:rsidRPr="00D91B08" w:rsidTr="00AE2F5B">
        <w:trPr>
          <w:cantSplit/>
          <w:trHeight w:val="26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2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6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20"/>
                <w:lang w:val="uk-UA" w:eastAsia="ru-RU"/>
              </w:rPr>
              <w:t>18</w:t>
            </w:r>
          </w:p>
        </w:tc>
      </w:tr>
      <w:tr w:rsidR="007D27F7" w:rsidRPr="00D91B08" w:rsidTr="006E608D">
        <w:trPr>
          <w:trHeight w:val="57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854729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Відпуск теплової енергії з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колекто-рів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власних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генерувальних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джерел, у тому числі: 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D167F8" w:rsidRPr="00D91B08" w:rsidTr="006E608D">
        <w:trPr>
          <w:trHeight w:val="51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1.1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на потреби центральних теплових пунктів з метою надання послуги з постачання теплової енергії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D167F8" w:rsidRPr="00D91B08" w:rsidTr="006E608D">
        <w:trPr>
          <w:trHeight w:val="59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1.2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854729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на потреби центральних теплових пунктів з метою надання послуги з постачання гарячої води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D167F8" w:rsidRPr="00D91B08" w:rsidTr="006E608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1.3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E6EFE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на потреби індивідуальних теплових пунктів з метою надання послуги з постачання теплової енергії у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бага-токвартирних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житлових будинках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D167F8" w:rsidRPr="00D91B08" w:rsidTr="006E608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1.4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на потреби індивідуальних теплових пунктів з метою надання послуги з постачання гарячої води у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багато-квартирних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житлових будинках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D167F8" w:rsidRPr="00D91B08" w:rsidTr="006E608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1.5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277555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за допомогою систем автономного опалення, що перебувають</w:t>
            </w:r>
            <w:r w:rsidR="0046750F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</w:t>
            </w: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у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влас-ності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та/або користуванні ліцензіата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F8" w:rsidRPr="00D91B08" w:rsidRDefault="00D167F8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435144">
        <w:trPr>
          <w:trHeight w:val="623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2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Надходження в мережу суб’єкта господарювання теплової енергії, яка вироблена іншими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виробника-ми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, усього, у тому числі: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167F8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C82A71">
        <w:trPr>
          <w:trHeight w:val="41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2.1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покупна теплова енергія (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розшиф-рувати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за назвами виробників)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35144" w:rsidRPr="00D91B08" w:rsidTr="00435144">
        <w:trPr>
          <w:trHeight w:val="273"/>
        </w:trPr>
        <w:tc>
          <w:tcPr>
            <w:tcW w:w="15243" w:type="dxa"/>
            <w:gridSpan w:val="25"/>
            <w:tcBorders>
              <w:top w:val="nil"/>
            </w:tcBorders>
            <w:shd w:val="clear" w:color="auto" w:fill="auto"/>
            <w:vAlign w:val="center"/>
          </w:tcPr>
          <w:p w:rsidR="00AE2F5B" w:rsidRPr="00D91B08" w:rsidRDefault="00AE2F5B" w:rsidP="004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435144" w:rsidRPr="00D91B08" w:rsidRDefault="00435144" w:rsidP="004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Продовження додатка</w:t>
            </w:r>
          </w:p>
        </w:tc>
      </w:tr>
      <w:tr w:rsidR="00435144" w:rsidRPr="00D91B08" w:rsidTr="00435144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2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4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6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18</w:t>
            </w:r>
          </w:p>
        </w:tc>
      </w:tr>
      <w:tr w:rsidR="007D27F7" w:rsidRPr="00D91B08" w:rsidTr="00435144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2.2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теплова енергія інших власників для транспортування мережами суб'єкта господарювання (розшифрувати за власниками)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6E608D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3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Надходження теплової енергії в мережу суб'єкта господарювання, усього (рядок 2 + рядок 1)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4</w:t>
            </w:r>
          </w:p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Втрати теплової енергії в теплових мережах суб'єкта господарювання, усього: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8B024C" w:rsidP="008B024C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- </w:t>
            </w:r>
            <w:r w:rsidR="0045177D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 саме у відсотках від пункту 3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4.1</w:t>
            </w:r>
          </w:p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у тому числі втрати в теплових мережах суб'єкта господарювання теплової енергії інших власників (розшифрувати за власниками)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-те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саме у відсотках від рядка 2.2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45177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5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Надходження теплової енергії суб'єкта господарювання в мережу інших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теплотранспортуючих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організацій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6</w:t>
            </w:r>
          </w:p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Втрати теплової енергії суб'єкта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гос-подарювання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в теплових мережах інших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теплотранспортуючих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організацій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5177D" w:rsidRPr="00D91B08" w:rsidTr="0045177D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</w:t>
            </w:r>
            <w:r w:rsidR="008B024C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</w:t>
            </w: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 саме у відсотках від рядка 3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77D" w:rsidRPr="00D91B08" w:rsidRDefault="0045177D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45177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Корисний відпуск теплової енергії з мереж суб'єкта господарювання, усього, у тому числі: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6E608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BA09A8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теплова енергія інших власників (розшифрувати за власниками)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6E608D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7.2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господарські потреби ліцензованої діяльності суб'єкта господарювання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8B024C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7.3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корисний відпуск теплової енергії власним споживачам суб'єкта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гос-подарювання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, усього, у тому числі на потреби: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7.3.1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населення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 те саме у відсотках від рядка 7.3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7.3.2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релігійних організацій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 те саме у відсотках від рядка 7.3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7.3.3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бюджетних установ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 те саме у відсотках від рядка 7.3</w:t>
            </w:r>
          </w:p>
        </w:tc>
        <w:tc>
          <w:tcPr>
            <w:tcW w:w="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7.3.4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інших споживачів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8B024C" w:rsidRPr="00D91B08" w:rsidTr="008B024C">
        <w:trPr>
          <w:trHeight w:val="2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28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8B024C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- те саме у відсотках від рядка 7.3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%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24C" w:rsidRPr="00D91B08" w:rsidRDefault="008B024C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435144" w:rsidRPr="00D91B08" w:rsidTr="00AE2F5B">
        <w:trPr>
          <w:trHeight w:val="20"/>
        </w:trPr>
        <w:tc>
          <w:tcPr>
            <w:tcW w:w="15243" w:type="dxa"/>
            <w:gridSpan w:val="25"/>
            <w:tcBorders>
              <w:top w:val="nil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Продовження додатка</w:t>
            </w:r>
          </w:p>
        </w:tc>
      </w:tr>
      <w:tr w:rsidR="00435144" w:rsidRPr="00D91B08" w:rsidTr="00435144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2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4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6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144" w:rsidRPr="00D91B08" w:rsidRDefault="00435144" w:rsidP="00435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val="uk-UA" w:eastAsia="ru-RU"/>
              </w:rPr>
              <w:t>18</w:t>
            </w:r>
          </w:p>
        </w:tc>
      </w:tr>
      <w:tr w:rsidR="007D27F7" w:rsidRPr="00D91B08" w:rsidTr="00435144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8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8B024C">
            <w:pPr>
              <w:spacing w:after="0" w:line="240" w:lineRule="auto"/>
              <w:ind w:left="-1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Теплове навантаження об'єктів 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теплоспоживання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власних споживачів суб'єкта господарювання, усього, у тому числі на потреби: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/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год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552783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8.1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 </w:t>
            </w:r>
            <w:r w:rsidR="007D27F7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населення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/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год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8.2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 </w:t>
            </w:r>
            <w:r w:rsidR="007D27F7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релігійних організацій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/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год</w:t>
            </w:r>
            <w:proofErr w:type="spell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8.3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 </w:t>
            </w:r>
            <w:r w:rsidR="007D27F7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бюджетних установ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/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год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8.4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8B024C" w:rsidP="00D22F52">
            <w:pPr>
              <w:spacing w:after="0" w:line="240" w:lineRule="auto"/>
              <w:ind w:left="-106"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 xml:space="preserve">  </w:t>
            </w:r>
            <w:r w:rsidR="007D27F7"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інших споживачів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D22F52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Гкал</w:t>
            </w:r>
            <w:proofErr w:type="spellEnd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/</w:t>
            </w:r>
            <w:proofErr w:type="spellStart"/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год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  <w:t> </w:t>
            </w: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Відпуск теплової енергії суб'єкта господарювання на надання комунальних послуг споживачам, у тому числі: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постачання теплової енергії, у тому числі на потреби: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9.1.1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населення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9.1.2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релігійних організацій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9.1.3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бюджетних установ та організацій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9.1.4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інших споживачів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9.2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постачання гарячої води, у тому числі на потреби: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9.2.1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населення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9.2.2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релігійних організацій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9.2.3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бюджетних установ та організацій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  <w:tr w:rsidR="007D27F7" w:rsidRPr="00D91B08" w:rsidTr="00A86337">
        <w:trPr>
          <w:trHeight w:val="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9.2.4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552783">
            <w:pPr>
              <w:spacing w:before="100" w:beforeAutospacing="1" w:after="100" w:afterAutospacing="1" w:line="240" w:lineRule="auto"/>
              <w:ind w:left="-16" w:hanging="16"/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18"/>
                <w:szCs w:val="18"/>
                <w:lang w:val="uk-UA" w:eastAsia="ru-RU"/>
              </w:rPr>
              <w:t>інших споживачів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F7" w:rsidRPr="00D91B08" w:rsidRDefault="007D27F7" w:rsidP="008547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Гкал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7F7" w:rsidRPr="00D91B08" w:rsidRDefault="007D27F7" w:rsidP="00AF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</w:p>
        </w:tc>
      </w:tr>
    </w:tbl>
    <w:p w:rsidR="00C921F2" w:rsidRPr="00D91B08" w:rsidRDefault="00C921F2" w:rsidP="00575076">
      <w:pPr>
        <w:pStyle w:val="ab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tbl>
      <w:tblPr>
        <w:tblW w:w="5000" w:type="pct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2"/>
        <w:gridCol w:w="3970"/>
        <w:gridCol w:w="5156"/>
      </w:tblGrid>
      <w:tr w:rsidR="00575076" w:rsidRPr="00D91B08" w:rsidTr="00DD0686">
        <w:trPr>
          <w:tblCellSpacing w:w="22" w:type="dxa"/>
          <w:jc w:val="center"/>
        </w:trPr>
        <w:tc>
          <w:tcPr>
            <w:tcW w:w="1877" w:type="pct"/>
            <w:hideMark/>
          </w:tcPr>
          <w:p w:rsidR="00575076" w:rsidRPr="00D91B08" w:rsidRDefault="00575076" w:rsidP="005750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t>______________________________</w:t>
            </w: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br/>
            </w:r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(керівник)</w:t>
            </w:r>
          </w:p>
        </w:tc>
        <w:tc>
          <w:tcPr>
            <w:tcW w:w="1334" w:type="pct"/>
            <w:hideMark/>
          </w:tcPr>
          <w:p w:rsidR="00575076" w:rsidRPr="00D91B08" w:rsidRDefault="00575076" w:rsidP="005750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t>_____________________</w:t>
            </w: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br/>
            </w:r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(підпис)</w:t>
            </w:r>
          </w:p>
        </w:tc>
        <w:tc>
          <w:tcPr>
            <w:tcW w:w="1729" w:type="pct"/>
            <w:hideMark/>
          </w:tcPr>
          <w:p w:rsidR="00575076" w:rsidRPr="00D91B08" w:rsidRDefault="00575076" w:rsidP="005750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</w:pP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t>___________________________</w:t>
            </w:r>
            <w:r w:rsidRPr="00D91B08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ru-RU"/>
              </w:rPr>
              <w:br/>
            </w:r>
            <w:r w:rsidRPr="00D91B08">
              <w:rPr>
                <w:rFonts w:ascii="Times New Roman" w:eastAsiaTheme="minorEastAsia" w:hAnsi="Times New Roman" w:cs="Times New Roman"/>
                <w:sz w:val="20"/>
                <w:szCs w:val="20"/>
                <w:lang w:val="uk-UA" w:eastAsia="ru-RU"/>
              </w:rPr>
              <w:t>(власне ім'я, прізвище)</w:t>
            </w:r>
          </w:p>
        </w:tc>
      </w:tr>
    </w:tbl>
    <w:p w:rsidR="00DD0686" w:rsidRPr="00D91B08" w:rsidRDefault="00DD0686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val="uk-UA" w:eastAsia="ru-RU"/>
        </w:rPr>
      </w:pPr>
    </w:p>
    <w:p w:rsidR="00AE2F5B" w:rsidRPr="00D91B08" w:rsidRDefault="00AE2F5B" w:rsidP="00AE2F5B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  <w:r w:rsidRPr="00D91B08">
        <w:rPr>
          <w:rFonts w:ascii="Times New Roman" w:eastAsiaTheme="minorEastAsia" w:hAnsi="Times New Roman" w:cs="Times New Roman"/>
          <w:sz w:val="28"/>
          <w:szCs w:val="24"/>
          <w:lang w:val="uk-UA" w:eastAsia="ru-RU"/>
        </w:rPr>
        <w:t xml:space="preserve">             </w:t>
      </w:r>
      <w:r w:rsidR="00545C9F" w:rsidRPr="00D91B08">
        <w:rPr>
          <w:rFonts w:ascii="Times New Roman" w:eastAsiaTheme="minorEastAsia" w:hAnsi="Times New Roman" w:cs="Times New Roman"/>
          <w:sz w:val="28"/>
          <w:szCs w:val="24"/>
          <w:lang w:val="uk-UA" w:eastAsia="ru-RU"/>
        </w:rPr>
        <w:t xml:space="preserve">                            </w:t>
      </w:r>
      <w:r w:rsidRPr="00D91B08"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  <w:t>________________________________</w:t>
      </w:r>
    </w:p>
    <w:p w:rsidR="00B609A3" w:rsidRPr="00D91B08" w:rsidRDefault="00B609A3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</w:p>
    <w:p w:rsidR="00B609A3" w:rsidRPr="00D91B08" w:rsidRDefault="00B609A3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</w:p>
    <w:p w:rsidR="00B609A3" w:rsidRPr="00D91B08" w:rsidRDefault="00B609A3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</w:p>
    <w:p w:rsidR="00DA66A3" w:rsidRPr="00D91B08" w:rsidRDefault="00DA66A3" w:rsidP="00DA66A3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>В.о</w:t>
      </w:r>
      <w:proofErr w:type="spellEnd"/>
      <w:r w:rsidR="00A37225" w:rsidRPr="00D91B08"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керуючої справами виконкому – </w:t>
      </w:r>
    </w:p>
    <w:p w:rsidR="00DA66A3" w:rsidRPr="00D91B08" w:rsidRDefault="00DA66A3" w:rsidP="00DA66A3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>заступник міського голови</w:t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545C9F" w:rsidRPr="00D91B08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 xml:space="preserve">Валентина </w:t>
      </w:r>
      <w:proofErr w:type="spellStart"/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>Бєрлін</w:t>
      </w:r>
      <w:proofErr w:type="spellEnd"/>
      <w:r w:rsidRPr="00D91B0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985DB7" w:rsidRPr="00D91B08" w:rsidRDefault="00985DB7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</w:p>
    <w:p w:rsidR="00985DB7" w:rsidRPr="00D91B08" w:rsidRDefault="00985DB7" w:rsidP="005750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4"/>
          <w:lang w:val="uk-UA" w:eastAsia="ru-RU"/>
        </w:rPr>
      </w:pPr>
    </w:p>
    <w:sectPr w:rsidR="00985DB7" w:rsidRPr="00D91B08" w:rsidSect="00D167F8">
      <w:headerReference w:type="default" r:id="rId9"/>
      <w:pgSz w:w="16838" w:h="11906" w:orient="landscape"/>
      <w:pgMar w:top="1134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E00" w:rsidRDefault="00E65E00" w:rsidP="00815103">
      <w:pPr>
        <w:spacing w:after="0" w:line="240" w:lineRule="auto"/>
      </w:pPr>
      <w:r>
        <w:separator/>
      </w:r>
    </w:p>
  </w:endnote>
  <w:endnote w:type="continuationSeparator" w:id="0">
    <w:p w:rsidR="00E65E00" w:rsidRDefault="00E65E00" w:rsidP="00815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E00" w:rsidRDefault="00E65E00" w:rsidP="00815103">
      <w:pPr>
        <w:spacing w:after="0" w:line="240" w:lineRule="auto"/>
      </w:pPr>
      <w:r>
        <w:separator/>
      </w:r>
    </w:p>
  </w:footnote>
  <w:footnote w:type="continuationSeparator" w:id="0">
    <w:p w:rsidR="00E65E00" w:rsidRDefault="00E65E00" w:rsidP="00815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575267520"/>
      <w:docPartObj>
        <w:docPartGallery w:val="Page Numbers (Top of Page)"/>
        <w:docPartUnique/>
      </w:docPartObj>
    </w:sdtPr>
    <w:sdtEndPr/>
    <w:sdtContent>
      <w:p w:rsidR="00A37225" w:rsidRPr="00BA09A8" w:rsidRDefault="00A37225" w:rsidP="00BA09A8">
        <w:pPr>
          <w:pStyle w:val="a4"/>
          <w:jc w:val="center"/>
          <w:rPr>
            <w:rFonts w:ascii="Times New Roman" w:hAnsi="Times New Roman" w:cs="Times New Roman"/>
          </w:rPr>
        </w:pPr>
        <w:r w:rsidRPr="00BA09A8">
          <w:rPr>
            <w:rFonts w:ascii="Times New Roman" w:hAnsi="Times New Roman" w:cs="Times New Roman"/>
          </w:rPr>
          <w:fldChar w:fldCharType="begin"/>
        </w:r>
        <w:r w:rsidRPr="00BA09A8">
          <w:rPr>
            <w:rFonts w:ascii="Times New Roman" w:hAnsi="Times New Roman" w:cs="Times New Roman"/>
          </w:rPr>
          <w:instrText>PAGE   \* MERGEFORMAT</w:instrText>
        </w:r>
        <w:r w:rsidRPr="00BA09A8">
          <w:rPr>
            <w:rFonts w:ascii="Times New Roman" w:hAnsi="Times New Roman" w:cs="Times New Roman"/>
          </w:rPr>
          <w:fldChar w:fldCharType="separate"/>
        </w:r>
        <w:r w:rsidR="00D91B08">
          <w:rPr>
            <w:rFonts w:ascii="Times New Roman" w:hAnsi="Times New Roman" w:cs="Times New Roman"/>
            <w:noProof/>
          </w:rPr>
          <w:t>2</w:t>
        </w:r>
        <w:r w:rsidRPr="00BA09A8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D23A3"/>
    <w:multiLevelType w:val="hybridMultilevel"/>
    <w:tmpl w:val="4710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14A6E"/>
    <w:multiLevelType w:val="hybridMultilevel"/>
    <w:tmpl w:val="E9006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51976"/>
    <w:multiLevelType w:val="hybridMultilevel"/>
    <w:tmpl w:val="E2403720"/>
    <w:lvl w:ilvl="0" w:tplc="AA6427E4"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3">
    <w:nsid w:val="395F388A"/>
    <w:multiLevelType w:val="hybridMultilevel"/>
    <w:tmpl w:val="8BF22832"/>
    <w:lvl w:ilvl="0" w:tplc="E466C08E"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>
    <w:nsid w:val="3C3B68C2"/>
    <w:multiLevelType w:val="hybridMultilevel"/>
    <w:tmpl w:val="1EBA22EC"/>
    <w:lvl w:ilvl="0" w:tplc="46EC3D9C"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>
    <w:nsid w:val="46E04168"/>
    <w:multiLevelType w:val="hybridMultilevel"/>
    <w:tmpl w:val="AFC6CBA6"/>
    <w:lvl w:ilvl="0" w:tplc="D9681C14"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6">
    <w:nsid w:val="4E277C89"/>
    <w:multiLevelType w:val="hybridMultilevel"/>
    <w:tmpl w:val="79E26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500010"/>
    <w:multiLevelType w:val="hybridMultilevel"/>
    <w:tmpl w:val="AD26164E"/>
    <w:lvl w:ilvl="0" w:tplc="C57A4C40"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8">
    <w:nsid w:val="6EA9164A"/>
    <w:multiLevelType w:val="multilevel"/>
    <w:tmpl w:val="735AD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07"/>
    <w:rsid w:val="0002662F"/>
    <w:rsid w:val="0005543A"/>
    <w:rsid w:val="000724DE"/>
    <w:rsid w:val="000B0283"/>
    <w:rsid w:val="000D6CA2"/>
    <w:rsid w:val="000F1550"/>
    <w:rsid w:val="0013229E"/>
    <w:rsid w:val="00162143"/>
    <w:rsid w:val="00192CB1"/>
    <w:rsid w:val="001C71E3"/>
    <w:rsid w:val="001D7458"/>
    <w:rsid w:val="001F6C32"/>
    <w:rsid w:val="0021489E"/>
    <w:rsid w:val="00214BE9"/>
    <w:rsid w:val="00242F59"/>
    <w:rsid w:val="0027448A"/>
    <w:rsid w:val="00276D3C"/>
    <w:rsid w:val="00277555"/>
    <w:rsid w:val="002A3B02"/>
    <w:rsid w:val="002B1C05"/>
    <w:rsid w:val="002C2B12"/>
    <w:rsid w:val="002E1F7F"/>
    <w:rsid w:val="003125AB"/>
    <w:rsid w:val="003241B0"/>
    <w:rsid w:val="0032784F"/>
    <w:rsid w:val="00345D17"/>
    <w:rsid w:val="003642D9"/>
    <w:rsid w:val="00371E90"/>
    <w:rsid w:val="00393D8D"/>
    <w:rsid w:val="003E4720"/>
    <w:rsid w:val="0040235E"/>
    <w:rsid w:val="00404F36"/>
    <w:rsid w:val="00435144"/>
    <w:rsid w:val="00440573"/>
    <w:rsid w:val="00442F0B"/>
    <w:rsid w:val="0045177D"/>
    <w:rsid w:val="00464379"/>
    <w:rsid w:val="0046750F"/>
    <w:rsid w:val="004C71E6"/>
    <w:rsid w:val="004E1730"/>
    <w:rsid w:val="00510BF2"/>
    <w:rsid w:val="0053038F"/>
    <w:rsid w:val="00545C9F"/>
    <w:rsid w:val="0054765F"/>
    <w:rsid w:val="00552783"/>
    <w:rsid w:val="00575076"/>
    <w:rsid w:val="00583C35"/>
    <w:rsid w:val="005B4FEB"/>
    <w:rsid w:val="005C2498"/>
    <w:rsid w:val="005C79B9"/>
    <w:rsid w:val="005E0458"/>
    <w:rsid w:val="005F2B0C"/>
    <w:rsid w:val="006050E4"/>
    <w:rsid w:val="00611079"/>
    <w:rsid w:val="006162BA"/>
    <w:rsid w:val="00630D76"/>
    <w:rsid w:val="006570E3"/>
    <w:rsid w:val="00667BCD"/>
    <w:rsid w:val="00671CCF"/>
    <w:rsid w:val="00671D0A"/>
    <w:rsid w:val="0067702F"/>
    <w:rsid w:val="0068727A"/>
    <w:rsid w:val="006B19EE"/>
    <w:rsid w:val="006E608D"/>
    <w:rsid w:val="006F798D"/>
    <w:rsid w:val="00716130"/>
    <w:rsid w:val="00737D34"/>
    <w:rsid w:val="0074069F"/>
    <w:rsid w:val="00765D51"/>
    <w:rsid w:val="0078242C"/>
    <w:rsid w:val="00795B1A"/>
    <w:rsid w:val="00795BCD"/>
    <w:rsid w:val="007C2EAD"/>
    <w:rsid w:val="007D27F7"/>
    <w:rsid w:val="007E0307"/>
    <w:rsid w:val="007E137F"/>
    <w:rsid w:val="00815103"/>
    <w:rsid w:val="0081674B"/>
    <w:rsid w:val="00831468"/>
    <w:rsid w:val="008371AD"/>
    <w:rsid w:val="00854729"/>
    <w:rsid w:val="00881D73"/>
    <w:rsid w:val="0089698E"/>
    <w:rsid w:val="00897399"/>
    <w:rsid w:val="008B024C"/>
    <w:rsid w:val="008B6234"/>
    <w:rsid w:val="009254A2"/>
    <w:rsid w:val="00957B33"/>
    <w:rsid w:val="009639D8"/>
    <w:rsid w:val="00965FF4"/>
    <w:rsid w:val="00985DB7"/>
    <w:rsid w:val="00987028"/>
    <w:rsid w:val="009A1415"/>
    <w:rsid w:val="009B7815"/>
    <w:rsid w:val="009C65BF"/>
    <w:rsid w:val="00A1269B"/>
    <w:rsid w:val="00A37225"/>
    <w:rsid w:val="00A45F07"/>
    <w:rsid w:val="00A5022F"/>
    <w:rsid w:val="00A57417"/>
    <w:rsid w:val="00A661A4"/>
    <w:rsid w:val="00A86337"/>
    <w:rsid w:val="00A92BB5"/>
    <w:rsid w:val="00AA1C8E"/>
    <w:rsid w:val="00AD1597"/>
    <w:rsid w:val="00AD33FD"/>
    <w:rsid w:val="00AE2F5B"/>
    <w:rsid w:val="00AF43B3"/>
    <w:rsid w:val="00B03FE3"/>
    <w:rsid w:val="00B3548A"/>
    <w:rsid w:val="00B609A3"/>
    <w:rsid w:val="00BA09A8"/>
    <w:rsid w:val="00BD03FF"/>
    <w:rsid w:val="00C065DD"/>
    <w:rsid w:val="00C345D5"/>
    <w:rsid w:val="00C41555"/>
    <w:rsid w:val="00C432A3"/>
    <w:rsid w:val="00C52838"/>
    <w:rsid w:val="00C670A7"/>
    <w:rsid w:val="00C82A71"/>
    <w:rsid w:val="00C921F2"/>
    <w:rsid w:val="00CE038A"/>
    <w:rsid w:val="00CE1787"/>
    <w:rsid w:val="00CF13AE"/>
    <w:rsid w:val="00D1182E"/>
    <w:rsid w:val="00D167F8"/>
    <w:rsid w:val="00D20F52"/>
    <w:rsid w:val="00D22F52"/>
    <w:rsid w:val="00D2384A"/>
    <w:rsid w:val="00D24350"/>
    <w:rsid w:val="00D60EDD"/>
    <w:rsid w:val="00D73754"/>
    <w:rsid w:val="00D908DC"/>
    <w:rsid w:val="00D91B08"/>
    <w:rsid w:val="00DA66A3"/>
    <w:rsid w:val="00DD0686"/>
    <w:rsid w:val="00DE6EFE"/>
    <w:rsid w:val="00E1262B"/>
    <w:rsid w:val="00E200BE"/>
    <w:rsid w:val="00E21875"/>
    <w:rsid w:val="00E344ED"/>
    <w:rsid w:val="00E37E47"/>
    <w:rsid w:val="00E65E00"/>
    <w:rsid w:val="00E81491"/>
    <w:rsid w:val="00EA0E63"/>
    <w:rsid w:val="00EA55A7"/>
    <w:rsid w:val="00EA5A3B"/>
    <w:rsid w:val="00EA68B5"/>
    <w:rsid w:val="00EB4B30"/>
    <w:rsid w:val="00EC1A40"/>
    <w:rsid w:val="00ED513B"/>
    <w:rsid w:val="00EF66D1"/>
    <w:rsid w:val="00F67299"/>
    <w:rsid w:val="00F71276"/>
    <w:rsid w:val="00F72E1C"/>
    <w:rsid w:val="00F74E11"/>
    <w:rsid w:val="00FC0499"/>
    <w:rsid w:val="00FC60C9"/>
    <w:rsid w:val="00FE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9A8"/>
  </w:style>
  <w:style w:type="paragraph" w:styleId="2">
    <w:name w:val="heading 2"/>
    <w:basedOn w:val="a"/>
    <w:link w:val="20"/>
    <w:uiPriority w:val="9"/>
    <w:qFormat/>
    <w:rsid w:val="00D20F52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95B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1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103"/>
  </w:style>
  <w:style w:type="paragraph" w:styleId="a6">
    <w:name w:val="footer"/>
    <w:basedOn w:val="a"/>
    <w:link w:val="a7"/>
    <w:uiPriority w:val="99"/>
    <w:unhideWhenUsed/>
    <w:rsid w:val="00815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103"/>
  </w:style>
  <w:style w:type="table" w:styleId="a8">
    <w:name w:val="Table Grid"/>
    <w:basedOn w:val="a1"/>
    <w:uiPriority w:val="59"/>
    <w:rsid w:val="0098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70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20F52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25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54A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4643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5B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Hyperlink"/>
    <w:basedOn w:val="a0"/>
    <w:uiPriority w:val="99"/>
    <w:unhideWhenUsed/>
    <w:rsid w:val="00242F59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C921F2"/>
  </w:style>
  <w:style w:type="character" w:styleId="ad">
    <w:name w:val="FollowedHyperlink"/>
    <w:basedOn w:val="a0"/>
    <w:uiPriority w:val="99"/>
    <w:semiHidden/>
    <w:unhideWhenUsed/>
    <w:rsid w:val="002A3B02"/>
    <w:rPr>
      <w:color w:val="800080"/>
      <w:u w:val="single"/>
    </w:rPr>
  </w:style>
  <w:style w:type="paragraph" w:customStyle="1" w:styleId="xl65">
    <w:name w:val="xl65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6">
    <w:name w:val="xl66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7">
    <w:name w:val="xl67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8">
    <w:name w:val="xl68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9">
    <w:name w:val="xl69"/>
    <w:basedOn w:val="a"/>
    <w:rsid w:val="002A3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2A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A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A3B0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4">
    <w:name w:val="xl74"/>
    <w:basedOn w:val="a"/>
    <w:rsid w:val="002A3B02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5">
    <w:name w:val="xl75"/>
    <w:basedOn w:val="a"/>
    <w:rsid w:val="002A3B0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6">
    <w:name w:val="xl76"/>
    <w:basedOn w:val="a"/>
    <w:rsid w:val="002A3B0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7">
    <w:name w:val="xl77"/>
    <w:basedOn w:val="a"/>
    <w:rsid w:val="002A3B02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8">
    <w:name w:val="xl78"/>
    <w:basedOn w:val="a"/>
    <w:rsid w:val="002A3B0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9">
    <w:name w:val="xl79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0">
    <w:name w:val="xl80"/>
    <w:basedOn w:val="a"/>
    <w:rsid w:val="002A3B0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1">
    <w:name w:val="xl81"/>
    <w:basedOn w:val="a"/>
    <w:rsid w:val="002A3B0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2">
    <w:name w:val="xl82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2A3B0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5">
    <w:name w:val="xl85"/>
    <w:basedOn w:val="a"/>
    <w:rsid w:val="002A3B02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6">
    <w:name w:val="xl86"/>
    <w:basedOn w:val="a"/>
    <w:rsid w:val="002A3B0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7">
    <w:name w:val="xl87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8">
    <w:name w:val="xl88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9">
    <w:name w:val="xl89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9A8"/>
  </w:style>
  <w:style w:type="paragraph" w:styleId="2">
    <w:name w:val="heading 2"/>
    <w:basedOn w:val="a"/>
    <w:link w:val="20"/>
    <w:uiPriority w:val="9"/>
    <w:qFormat/>
    <w:rsid w:val="00D20F52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95B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1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103"/>
  </w:style>
  <w:style w:type="paragraph" w:styleId="a6">
    <w:name w:val="footer"/>
    <w:basedOn w:val="a"/>
    <w:link w:val="a7"/>
    <w:uiPriority w:val="99"/>
    <w:unhideWhenUsed/>
    <w:rsid w:val="00815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103"/>
  </w:style>
  <w:style w:type="table" w:styleId="a8">
    <w:name w:val="Table Grid"/>
    <w:basedOn w:val="a1"/>
    <w:uiPriority w:val="59"/>
    <w:rsid w:val="0098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70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20F52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25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54A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4643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5B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Hyperlink"/>
    <w:basedOn w:val="a0"/>
    <w:uiPriority w:val="99"/>
    <w:unhideWhenUsed/>
    <w:rsid w:val="00242F59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C921F2"/>
  </w:style>
  <w:style w:type="character" w:styleId="ad">
    <w:name w:val="FollowedHyperlink"/>
    <w:basedOn w:val="a0"/>
    <w:uiPriority w:val="99"/>
    <w:semiHidden/>
    <w:unhideWhenUsed/>
    <w:rsid w:val="002A3B02"/>
    <w:rPr>
      <w:color w:val="800080"/>
      <w:u w:val="single"/>
    </w:rPr>
  </w:style>
  <w:style w:type="paragraph" w:customStyle="1" w:styleId="xl65">
    <w:name w:val="xl65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6">
    <w:name w:val="xl66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7">
    <w:name w:val="xl67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8">
    <w:name w:val="xl68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69">
    <w:name w:val="xl69"/>
    <w:basedOn w:val="a"/>
    <w:rsid w:val="002A3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2A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A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A3B0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4">
    <w:name w:val="xl74"/>
    <w:basedOn w:val="a"/>
    <w:rsid w:val="002A3B02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5">
    <w:name w:val="xl75"/>
    <w:basedOn w:val="a"/>
    <w:rsid w:val="002A3B0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6">
    <w:name w:val="xl76"/>
    <w:basedOn w:val="a"/>
    <w:rsid w:val="002A3B0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7">
    <w:name w:val="xl77"/>
    <w:basedOn w:val="a"/>
    <w:rsid w:val="002A3B02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8">
    <w:name w:val="xl78"/>
    <w:basedOn w:val="a"/>
    <w:rsid w:val="002A3B0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79">
    <w:name w:val="xl79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0">
    <w:name w:val="xl80"/>
    <w:basedOn w:val="a"/>
    <w:rsid w:val="002A3B0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1">
    <w:name w:val="xl81"/>
    <w:basedOn w:val="a"/>
    <w:rsid w:val="002A3B0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2">
    <w:name w:val="xl82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2A3B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2A3B0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5">
    <w:name w:val="xl85"/>
    <w:basedOn w:val="a"/>
    <w:rsid w:val="002A3B02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6">
    <w:name w:val="xl86"/>
    <w:basedOn w:val="a"/>
    <w:rsid w:val="002A3B0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7">
    <w:name w:val="xl87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8">
    <w:name w:val="xl88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customStyle="1" w:styleId="xl89">
    <w:name w:val="xl89"/>
    <w:basedOn w:val="a"/>
    <w:rsid w:val="002A3B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2543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86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51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66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798318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648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4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12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5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C169F-15E7-4296-B83D-0ED7547A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e_price20</dc:creator>
  <cp:lastModifiedBy>org301</cp:lastModifiedBy>
  <cp:revision>22</cp:revision>
  <cp:lastPrinted>2019-08-29T10:49:00Z</cp:lastPrinted>
  <dcterms:created xsi:type="dcterms:W3CDTF">2019-07-24T07:34:00Z</dcterms:created>
  <dcterms:modified xsi:type="dcterms:W3CDTF">2019-09-19T08:33:00Z</dcterms:modified>
</cp:coreProperties>
</file>