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8FF" w:rsidRPr="003F651F" w:rsidRDefault="002768FF" w:rsidP="00FE4EBF">
      <w:pPr>
        <w:jc w:val="both"/>
        <w:rPr>
          <w:i/>
          <w:sz w:val="20"/>
          <w:lang w:val="uk-UA"/>
        </w:rPr>
      </w:pPr>
    </w:p>
    <w:p w:rsidR="00405E4F" w:rsidRPr="003F651F" w:rsidRDefault="00BF15A8" w:rsidP="00C5715F">
      <w:pPr>
        <w:spacing w:line="276" w:lineRule="auto"/>
        <w:rPr>
          <w:i/>
          <w:iCs/>
          <w:szCs w:val="28"/>
          <w:lang w:val="uk-UA"/>
        </w:rPr>
      </w:pPr>
      <w:r w:rsidRPr="003F651F">
        <w:rPr>
          <w:sz w:val="22"/>
          <w:lang w:val="uk-UA"/>
        </w:rPr>
        <w:t xml:space="preserve"> </w:t>
      </w:r>
      <w:r w:rsidR="001B4CB6" w:rsidRPr="003F651F">
        <w:rPr>
          <w:sz w:val="22"/>
          <w:lang w:val="uk-UA"/>
        </w:rPr>
        <w:t xml:space="preserve">                                                                         </w:t>
      </w:r>
      <w:r w:rsidR="00FC64CC" w:rsidRPr="003F651F">
        <w:rPr>
          <w:sz w:val="22"/>
          <w:lang w:val="uk-UA"/>
        </w:rPr>
        <w:t xml:space="preserve">          </w:t>
      </w:r>
      <w:r w:rsidR="00C77E6E" w:rsidRPr="003F651F">
        <w:rPr>
          <w:sz w:val="22"/>
          <w:lang w:val="uk-UA"/>
        </w:rPr>
        <w:t xml:space="preserve">       </w:t>
      </w:r>
      <w:r w:rsidR="00120F10" w:rsidRPr="003F651F">
        <w:rPr>
          <w:sz w:val="22"/>
          <w:lang w:val="uk-UA"/>
        </w:rPr>
        <w:t xml:space="preserve">       </w:t>
      </w:r>
      <w:r w:rsidR="00E12E4E" w:rsidRPr="003F651F">
        <w:rPr>
          <w:sz w:val="22"/>
          <w:lang w:val="uk-UA"/>
        </w:rPr>
        <w:t xml:space="preserve"> </w:t>
      </w:r>
      <w:r w:rsidR="00C77E6E" w:rsidRPr="003F651F">
        <w:rPr>
          <w:sz w:val="22"/>
          <w:lang w:val="uk-UA"/>
        </w:rPr>
        <w:t xml:space="preserve">   </w:t>
      </w:r>
      <w:r w:rsidR="00405E4F" w:rsidRPr="003F651F">
        <w:rPr>
          <w:i/>
          <w:iCs/>
          <w:szCs w:val="28"/>
          <w:lang w:val="uk-UA"/>
        </w:rPr>
        <w:t xml:space="preserve"> ЗАТВЕРДЖЕНО</w:t>
      </w:r>
    </w:p>
    <w:p w:rsidR="00405E4F" w:rsidRPr="003F651F" w:rsidRDefault="00405E4F" w:rsidP="00C5715F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 w:rsidRPr="003F651F">
        <w:rPr>
          <w:i/>
          <w:iCs/>
          <w:szCs w:val="28"/>
          <w:lang w:val="uk-UA"/>
        </w:rPr>
        <w:t>Розпорядження міського голови</w:t>
      </w:r>
    </w:p>
    <w:p w:rsidR="005D3D45" w:rsidRPr="003F651F" w:rsidRDefault="005D3D45" w:rsidP="0008355D">
      <w:pPr>
        <w:pStyle w:val="5"/>
        <w:ind w:firstLine="4253"/>
        <w:rPr>
          <w:b/>
          <w:i/>
          <w:iCs/>
          <w:sz w:val="16"/>
          <w:szCs w:val="16"/>
        </w:rPr>
      </w:pPr>
    </w:p>
    <w:p w:rsidR="00C5715F" w:rsidRPr="003F651F" w:rsidRDefault="003F651F" w:rsidP="003F651F">
      <w:pPr>
        <w:ind w:firstLine="5670"/>
        <w:rPr>
          <w:i/>
          <w:lang w:val="uk-UA"/>
        </w:rPr>
      </w:pPr>
      <w:r w:rsidRPr="003F651F">
        <w:rPr>
          <w:i/>
          <w:lang w:val="uk-UA"/>
        </w:rPr>
        <w:t>09.08.2023 №207-р</w:t>
      </w:r>
    </w:p>
    <w:p w:rsidR="00C5715F" w:rsidRPr="003F651F" w:rsidRDefault="00C5715F" w:rsidP="00C5715F">
      <w:pPr>
        <w:rPr>
          <w:lang w:val="uk-UA"/>
        </w:rPr>
      </w:pPr>
    </w:p>
    <w:p w:rsidR="00521D5E" w:rsidRPr="003F651F" w:rsidRDefault="00521D5E" w:rsidP="00C5715F">
      <w:pPr>
        <w:rPr>
          <w:lang w:val="uk-UA"/>
        </w:rPr>
      </w:pPr>
    </w:p>
    <w:p w:rsidR="00A9675C" w:rsidRPr="003F651F" w:rsidRDefault="0008355D" w:rsidP="00C8032F">
      <w:pPr>
        <w:pStyle w:val="5"/>
        <w:ind w:firstLine="0"/>
        <w:jc w:val="center"/>
        <w:rPr>
          <w:b/>
          <w:i/>
          <w:szCs w:val="28"/>
        </w:rPr>
      </w:pPr>
      <w:r w:rsidRPr="003F651F">
        <w:rPr>
          <w:b/>
          <w:i/>
          <w:iCs/>
          <w:szCs w:val="28"/>
        </w:rPr>
        <w:t>Склад</w:t>
      </w:r>
      <w:r w:rsidR="006B39DF" w:rsidRPr="003F651F">
        <w:rPr>
          <w:b/>
          <w:i/>
          <w:iCs/>
          <w:szCs w:val="28"/>
        </w:rPr>
        <w:t xml:space="preserve"> </w:t>
      </w:r>
      <w:r w:rsidR="00505622" w:rsidRPr="003F651F">
        <w:rPr>
          <w:b/>
          <w:i/>
          <w:szCs w:val="28"/>
        </w:rPr>
        <w:t>аукціонної комісії</w:t>
      </w:r>
      <w:r w:rsidR="00C8032F" w:rsidRPr="003F651F">
        <w:rPr>
          <w:b/>
          <w:i/>
          <w:szCs w:val="28"/>
        </w:rPr>
        <w:t xml:space="preserve"> </w:t>
      </w:r>
    </w:p>
    <w:p w:rsidR="00A9675C" w:rsidRPr="003F651F" w:rsidRDefault="00A9675C" w:rsidP="00C8032F">
      <w:pPr>
        <w:pStyle w:val="5"/>
        <w:ind w:firstLine="0"/>
        <w:jc w:val="center"/>
        <w:rPr>
          <w:b/>
          <w:i/>
          <w:szCs w:val="28"/>
        </w:rPr>
      </w:pPr>
      <w:r w:rsidRPr="003F651F">
        <w:rPr>
          <w:b/>
          <w:i/>
          <w:szCs w:val="28"/>
        </w:rPr>
        <w:t xml:space="preserve">для продажу об’єктів </w:t>
      </w:r>
      <w:r w:rsidR="00505622" w:rsidRPr="003F651F">
        <w:rPr>
          <w:b/>
          <w:i/>
          <w:szCs w:val="28"/>
        </w:rPr>
        <w:t xml:space="preserve">комунальної власності </w:t>
      </w:r>
    </w:p>
    <w:p w:rsidR="00A9675C" w:rsidRPr="003F651F" w:rsidRDefault="00505622" w:rsidP="00C8032F">
      <w:pPr>
        <w:pStyle w:val="5"/>
        <w:ind w:firstLine="0"/>
        <w:jc w:val="center"/>
        <w:rPr>
          <w:b/>
          <w:i/>
          <w:szCs w:val="28"/>
        </w:rPr>
      </w:pPr>
      <w:r w:rsidRPr="003F651F">
        <w:rPr>
          <w:b/>
          <w:i/>
          <w:szCs w:val="28"/>
        </w:rPr>
        <w:t>м. Кривого Рогу,</w:t>
      </w:r>
      <w:r w:rsidR="00C8032F" w:rsidRPr="003F651F">
        <w:rPr>
          <w:b/>
          <w:i/>
          <w:szCs w:val="28"/>
        </w:rPr>
        <w:t xml:space="preserve"> </w:t>
      </w:r>
      <w:r w:rsidRPr="003F651F">
        <w:rPr>
          <w:b/>
          <w:i/>
          <w:szCs w:val="28"/>
        </w:rPr>
        <w:t>що підляга</w:t>
      </w:r>
      <w:r w:rsidR="00824208" w:rsidRPr="003F651F">
        <w:rPr>
          <w:b/>
          <w:i/>
          <w:szCs w:val="28"/>
        </w:rPr>
        <w:t>ють</w:t>
      </w:r>
      <w:r w:rsidRPr="003F651F">
        <w:rPr>
          <w:b/>
          <w:i/>
          <w:szCs w:val="28"/>
        </w:rPr>
        <w:t xml:space="preserve"> приватизації шляхом </w:t>
      </w:r>
    </w:p>
    <w:p w:rsidR="006F010B" w:rsidRPr="003F651F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3F651F">
        <w:rPr>
          <w:b/>
          <w:i/>
          <w:szCs w:val="28"/>
        </w:rPr>
        <w:t>продажу на аукціоні,</w:t>
      </w:r>
      <w:r w:rsidR="006B39DF" w:rsidRPr="003F651F">
        <w:rPr>
          <w:b/>
          <w:i/>
          <w:szCs w:val="28"/>
        </w:rPr>
        <w:t xml:space="preserve"> </w:t>
      </w:r>
      <w:r w:rsidRPr="003F651F">
        <w:rPr>
          <w:b/>
          <w:i/>
          <w:szCs w:val="28"/>
        </w:rPr>
        <w:t>з метою</w:t>
      </w:r>
      <w:r w:rsidR="00C8032F" w:rsidRPr="003F651F">
        <w:rPr>
          <w:b/>
          <w:i/>
          <w:szCs w:val="28"/>
        </w:rPr>
        <w:t xml:space="preserve"> </w:t>
      </w:r>
      <w:r w:rsidRPr="003F651F">
        <w:rPr>
          <w:b/>
          <w:i/>
          <w:szCs w:val="28"/>
        </w:rPr>
        <w:t xml:space="preserve">продажу </w:t>
      </w:r>
      <w:r w:rsidRPr="003F651F">
        <w:rPr>
          <w:b/>
          <w:i/>
          <w:iCs/>
          <w:szCs w:val="28"/>
        </w:rPr>
        <w:t>об’єкта нерухомого</w:t>
      </w:r>
      <w:r w:rsidR="006F010B" w:rsidRPr="003F651F">
        <w:rPr>
          <w:b/>
          <w:i/>
          <w:iCs/>
          <w:szCs w:val="28"/>
        </w:rPr>
        <w:t xml:space="preserve"> </w:t>
      </w:r>
      <w:r w:rsidRPr="003F651F">
        <w:rPr>
          <w:b/>
          <w:i/>
          <w:iCs/>
          <w:szCs w:val="28"/>
        </w:rPr>
        <w:t>майна</w:t>
      </w:r>
      <w:r w:rsidR="007F43EF" w:rsidRPr="003F651F">
        <w:rPr>
          <w:b/>
          <w:i/>
          <w:iCs/>
          <w:szCs w:val="28"/>
        </w:rPr>
        <w:t xml:space="preserve"> </w:t>
      </w:r>
    </w:p>
    <w:p w:rsidR="000A5486" w:rsidRPr="003F651F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3F651F">
        <w:rPr>
          <w:b/>
          <w:i/>
          <w:iCs/>
          <w:szCs w:val="28"/>
        </w:rPr>
        <w:t>за</w:t>
      </w:r>
      <w:r w:rsidR="005E7CED" w:rsidRPr="003F651F">
        <w:rPr>
          <w:b/>
          <w:i/>
          <w:iCs/>
          <w:szCs w:val="28"/>
        </w:rPr>
        <w:t xml:space="preserve"> </w:t>
      </w:r>
      <w:proofErr w:type="spellStart"/>
      <w:r w:rsidR="005E7CED" w:rsidRPr="003F651F">
        <w:rPr>
          <w:b/>
          <w:i/>
          <w:iCs/>
          <w:szCs w:val="28"/>
        </w:rPr>
        <w:t>адресою</w:t>
      </w:r>
      <w:proofErr w:type="spellEnd"/>
      <w:r w:rsidR="005E7CED" w:rsidRPr="003F651F">
        <w:rPr>
          <w:b/>
          <w:i/>
          <w:iCs/>
          <w:szCs w:val="28"/>
        </w:rPr>
        <w:t>:</w:t>
      </w:r>
      <w:r w:rsidR="00F57939" w:rsidRPr="003F651F">
        <w:rPr>
          <w:b/>
          <w:i/>
          <w:iCs/>
          <w:szCs w:val="28"/>
        </w:rPr>
        <w:t xml:space="preserve"> пр-т Миру, буд. 29В, прим. 19</w:t>
      </w:r>
      <w:r w:rsidR="005E7CED" w:rsidRPr="003F651F">
        <w:rPr>
          <w:b/>
          <w:i/>
          <w:iCs/>
          <w:szCs w:val="28"/>
        </w:rPr>
        <w:t>, м. Кривий Ріг</w:t>
      </w:r>
    </w:p>
    <w:p w:rsidR="00A04E89" w:rsidRPr="003F651F" w:rsidRDefault="00A04E89" w:rsidP="002D262D">
      <w:pPr>
        <w:rPr>
          <w:sz w:val="16"/>
          <w:szCs w:val="16"/>
          <w:lang w:val="uk-UA"/>
        </w:rPr>
      </w:pPr>
    </w:p>
    <w:p w:rsidR="00DE6496" w:rsidRPr="003F651F" w:rsidRDefault="00DE6496" w:rsidP="002D262D">
      <w:pPr>
        <w:rPr>
          <w:sz w:val="20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83"/>
        <w:gridCol w:w="6156"/>
      </w:tblGrid>
      <w:tr w:rsidR="002A46D6" w:rsidRPr="003F651F" w:rsidTr="008C7E02">
        <w:tc>
          <w:tcPr>
            <w:tcW w:w="3483" w:type="dxa"/>
          </w:tcPr>
          <w:p w:rsidR="002A46D6" w:rsidRPr="003F651F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3F651F">
              <w:rPr>
                <w:lang w:val="uk-UA"/>
              </w:rPr>
              <w:t>КАТРИЧЕНКО</w:t>
            </w:r>
          </w:p>
          <w:p w:rsidR="002A46D6" w:rsidRPr="003F651F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3F651F">
              <w:rPr>
                <w:lang w:val="uk-UA"/>
              </w:rPr>
              <w:t>Олександр Володимирович</w:t>
            </w:r>
          </w:p>
          <w:p w:rsidR="002A46D6" w:rsidRPr="003F651F" w:rsidRDefault="002A46D6" w:rsidP="00922D9D">
            <w:pPr>
              <w:tabs>
                <w:tab w:val="left" w:pos="3402"/>
              </w:tabs>
              <w:rPr>
                <w:i/>
                <w:sz w:val="12"/>
                <w:szCs w:val="12"/>
                <w:lang w:val="uk-UA"/>
              </w:rPr>
            </w:pPr>
          </w:p>
        </w:tc>
        <w:tc>
          <w:tcPr>
            <w:tcW w:w="6156" w:type="dxa"/>
          </w:tcPr>
          <w:p w:rsidR="002A46D6" w:rsidRPr="003F651F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i/>
                <w:lang w:val="uk-UA"/>
              </w:rPr>
            </w:pPr>
            <w:r w:rsidRPr="003F651F">
              <w:rPr>
                <w:lang w:val="uk-UA"/>
              </w:rPr>
              <w:t xml:space="preserve">заступник міського голови, голова </w:t>
            </w:r>
            <w:r w:rsidRPr="003F651F">
              <w:rPr>
                <w:szCs w:val="28"/>
                <w:lang w:val="uk-UA"/>
              </w:rPr>
              <w:t>аукціонної</w:t>
            </w:r>
            <w:r w:rsidRPr="003F651F">
              <w:rPr>
                <w:b/>
                <w:i/>
                <w:szCs w:val="28"/>
                <w:lang w:val="uk-UA"/>
              </w:rPr>
              <w:t xml:space="preserve"> </w:t>
            </w:r>
            <w:r w:rsidRPr="003F651F">
              <w:rPr>
                <w:lang w:val="uk-UA"/>
              </w:rPr>
              <w:t>комісії</w:t>
            </w:r>
          </w:p>
        </w:tc>
      </w:tr>
      <w:tr w:rsidR="002A46D6" w:rsidRPr="003F651F" w:rsidTr="008C7E02">
        <w:tc>
          <w:tcPr>
            <w:tcW w:w="3483" w:type="dxa"/>
          </w:tcPr>
          <w:p w:rsidR="002A46D6" w:rsidRPr="003F651F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3F651F">
              <w:rPr>
                <w:lang w:val="uk-UA"/>
              </w:rPr>
              <w:t>ВОЛОШИНЕНКО</w:t>
            </w:r>
          </w:p>
          <w:p w:rsidR="002A46D6" w:rsidRPr="003F651F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3F651F">
              <w:rPr>
                <w:lang w:val="uk-UA"/>
              </w:rPr>
              <w:t>Сергій Миколайович</w:t>
            </w:r>
          </w:p>
        </w:tc>
        <w:tc>
          <w:tcPr>
            <w:tcW w:w="6156" w:type="dxa"/>
          </w:tcPr>
          <w:p w:rsidR="002A46D6" w:rsidRPr="003F651F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3F651F">
              <w:rPr>
                <w:szCs w:val="28"/>
                <w:lang w:val="uk-UA"/>
              </w:rPr>
              <w:t>начальник управління комунальної власності міста виконкому Криворізької міської ради,                  заступник голови аукціонної</w:t>
            </w:r>
            <w:r w:rsidRPr="003F651F">
              <w:rPr>
                <w:b/>
                <w:i/>
                <w:szCs w:val="28"/>
                <w:lang w:val="uk-UA"/>
              </w:rPr>
              <w:t xml:space="preserve"> </w:t>
            </w:r>
            <w:r w:rsidRPr="003F651F">
              <w:rPr>
                <w:szCs w:val="28"/>
                <w:lang w:val="uk-UA"/>
              </w:rPr>
              <w:t>комісії</w:t>
            </w:r>
          </w:p>
          <w:p w:rsidR="002A46D6" w:rsidRPr="003F651F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sz w:val="12"/>
                <w:szCs w:val="12"/>
                <w:lang w:val="uk-UA"/>
              </w:rPr>
            </w:pPr>
          </w:p>
        </w:tc>
      </w:tr>
      <w:tr w:rsidR="002A46D6" w:rsidRPr="003F651F" w:rsidTr="008C7E02">
        <w:tc>
          <w:tcPr>
            <w:tcW w:w="3483" w:type="dxa"/>
          </w:tcPr>
          <w:p w:rsidR="002A46D6" w:rsidRPr="003F651F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3F651F">
              <w:rPr>
                <w:lang w:val="uk-UA"/>
              </w:rPr>
              <w:t>ТЕРЕЩЕНКО</w:t>
            </w:r>
          </w:p>
          <w:p w:rsidR="002A46D6" w:rsidRPr="003F651F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3F651F">
              <w:rPr>
                <w:lang w:val="uk-UA"/>
              </w:rPr>
              <w:t>Марина Іванівна</w:t>
            </w:r>
          </w:p>
        </w:tc>
        <w:tc>
          <w:tcPr>
            <w:tcW w:w="6156" w:type="dxa"/>
          </w:tcPr>
          <w:p w:rsidR="002A46D6" w:rsidRPr="003F651F" w:rsidRDefault="00521D5E" w:rsidP="00922D9D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3F651F">
              <w:rPr>
                <w:szCs w:val="28"/>
                <w:lang w:val="uk-UA"/>
              </w:rPr>
              <w:t xml:space="preserve">завідувач сектору післяприватизаційного </w:t>
            </w:r>
            <w:proofErr w:type="spellStart"/>
            <w:r w:rsidRPr="003F651F">
              <w:rPr>
                <w:szCs w:val="28"/>
                <w:lang w:val="uk-UA"/>
              </w:rPr>
              <w:t>конт-ролю</w:t>
            </w:r>
            <w:proofErr w:type="spellEnd"/>
            <w:r w:rsidRPr="003F651F">
              <w:rPr>
                <w:szCs w:val="28"/>
                <w:lang w:val="uk-UA"/>
              </w:rPr>
              <w:t xml:space="preserve"> в</w:t>
            </w:r>
            <w:bookmarkStart w:id="0" w:name="_GoBack"/>
            <w:bookmarkEnd w:id="0"/>
            <w:r w:rsidRPr="003F651F">
              <w:rPr>
                <w:szCs w:val="28"/>
                <w:lang w:val="uk-UA"/>
              </w:rPr>
              <w:t xml:space="preserve">ідділу приватизації та оцінки майна                 управління комунальної власності міста </w:t>
            </w:r>
            <w:proofErr w:type="spellStart"/>
            <w:r w:rsidRPr="003F651F">
              <w:rPr>
                <w:szCs w:val="28"/>
                <w:lang w:val="uk-UA"/>
              </w:rPr>
              <w:t>викон</w:t>
            </w:r>
            <w:proofErr w:type="spellEnd"/>
            <w:r w:rsidRPr="003F651F">
              <w:rPr>
                <w:szCs w:val="28"/>
                <w:lang w:val="uk-UA"/>
              </w:rPr>
              <w:t xml:space="preserve">-кому Криворізької міської ради, секретар </w:t>
            </w:r>
            <w:proofErr w:type="spellStart"/>
            <w:r w:rsidRPr="003F651F">
              <w:rPr>
                <w:szCs w:val="28"/>
                <w:lang w:val="uk-UA"/>
              </w:rPr>
              <w:t>аукці-онної</w:t>
            </w:r>
            <w:proofErr w:type="spellEnd"/>
            <w:r w:rsidRPr="003F651F">
              <w:rPr>
                <w:b/>
                <w:i/>
                <w:szCs w:val="28"/>
                <w:lang w:val="uk-UA"/>
              </w:rPr>
              <w:t xml:space="preserve"> </w:t>
            </w:r>
            <w:r w:rsidRPr="003F651F">
              <w:rPr>
                <w:szCs w:val="28"/>
                <w:lang w:val="uk-UA"/>
              </w:rPr>
              <w:t>комісії</w:t>
            </w:r>
          </w:p>
        </w:tc>
      </w:tr>
      <w:tr w:rsidR="002A46D6" w:rsidRPr="003F651F" w:rsidTr="008C7E02">
        <w:tc>
          <w:tcPr>
            <w:tcW w:w="9639" w:type="dxa"/>
            <w:gridSpan w:val="2"/>
          </w:tcPr>
          <w:p w:rsidR="00E310FF" w:rsidRPr="003F651F" w:rsidRDefault="00E310FF" w:rsidP="00922D9D">
            <w:pPr>
              <w:ind w:left="176"/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  <w:p w:rsidR="002A46D6" w:rsidRPr="003F651F" w:rsidRDefault="002A46D6" w:rsidP="00922D9D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3F651F">
              <w:rPr>
                <w:b/>
                <w:i/>
                <w:szCs w:val="28"/>
                <w:lang w:val="uk-UA"/>
              </w:rPr>
              <w:t>Члени аукціонної комісії:</w:t>
            </w:r>
          </w:p>
          <w:p w:rsidR="002A46D6" w:rsidRPr="003F651F" w:rsidRDefault="002A46D6" w:rsidP="00922D9D">
            <w:pPr>
              <w:ind w:left="176"/>
              <w:jc w:val="center"/>
              <w:rPr>
                <w:b/>
                <w:i/>
                <w:sz w:val="12"/>
                <w:szCs w:val="12"/>
                <w:lang w:val="uk-UA"/>
              </w:rPr>
            </w:pPr>
          </w:p>
        </w:tc>
      </w:tr>
      <w:tr w:rsidR="002A46D6" w:rsidRPr="003F651F" w:rsidTr="008C7E02">
        <w:tc>
          <w:tcPr>
            <w:tcW w:w="3483" w:type="dxa"/>
          </w:tcPr>
          <w:p w:rsidR="002A46D6" w:rsidRPr="003F651F" w:rsidRDefault="002A46D6" w:rsidP="00922D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3F651F">
              <w:rPr>
                <w:szCs w:val="28"/>
                <w:lang w:val="uk-UA"/>
              </w:rPr>
              <w:t>ГУКОВА</w:t>
            </w:r>
          </w:p>
          <w:p w:rsidR="002A46D6" w:rsidRPr="003F651F" w:rsidRDefault="002A46D6" w:rsidP="00922D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3F651F">
              <w:rPr>
                <w:szCs w:val="28"/>
                <w:lang w:val="uk-UA"/>
              </w:rPr>
              <w:t>Оксана  Володимирівна</w:t>
            </w:r>
          </w:p>
        </w:tc>
        <w:tc>
          <w:tcPr>
            <w:tcW w:w="6156" w:type="dxa"/>
          </w:tcPr>
          <w:p w:rsidR="00521D5E" w:rsidRPr="003F651F" w:rsidRDefault="00521D5E" w:rsidP="00521D5E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3F651F">
              <w:rPr>
                <w:szCs w:val="28"/>
                <w:lang w:val="uk-UA"/>
              </w:rPr>
              <w:t xml:space="preserve">начальник відділу орендно-договірних </w:t>
            </w:r>
            <w:proofErr w:type="spellStart"/>
            <w:r w:rsidRPr="003F651F">
              <w:rPr>
                <w:szCs w:val="28"/>
                <w:lang w:val="uk-UA"/>
              </w:rPr>
              <w:t>відно</w:t>
            </w:r>
            <w:proofErr w:type="spellEnd"/>
            <w:r w:rsidRPr="003F651F">
              <w:rPr>
                <w:szCs w:val="28"/>
                <w:lang w:val="uk-UA"/>
              </w:rPr>
              <w:t xml:space="preserve">-син управління комунальної власності міста              виконкому Криворізької міської ради </w:t>
            </w:r>
          </w:p>
          <w:p w:rsidR="002A46D6" w:rsidRPr="003F651F" w:rsidRDefault="002A46D6" w:rsidP="00922D9D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E310FF" w:rsidRPr="003F651F" w:rsidTr="008C7E02">
        <w:tc>
          <w:tcPr>
            <w:tcW w:w="3483" w:type="dxa"/>
          </w:tcPr>
          <w:p w:rsidR="00E310FF" w:rsidRPr="003F651F" w:rsidRDefault="00E310FF" w:rsidP="00FC6FB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3F651F">
              <w:rPr>
                <w:szCs w:val="28"/>
                <w:lang w:val="uk-UA"/>
              </w:rPr>
              <w:t>ДІТКУН</w:t>
            </w:r>
          </w:p>
          <w:p w:rsidR="00E310FF" w:rsidRPr="003F651F" w:rsidRDefault="00E310FF" w:rsidP="00FC6FB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3F651F">
              <w:rPr>
                <w:szCs w:val="28"/>
                <w:lang w:val="uk-UA"/>
              </w:rPr>
              <w:t xml:space="preserve">Тетяна Степанівна </w:t>
            </w:r>
          </w:p>
        </w:tc>
        <w:tc>
          <w:tcPr>
            <w:tcW w:w="6156" w:type="dxa"/>
          </w:tcPr>
          <w:p w:rsidR="00521D5E" w:rsidRPr="003F651F" w:rsidRDefault="00521D5E" w:rsidP="00521D5E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3F651F">
              <w:rPr>
                <w:szCs w:val="28"/>
                <w:lang w:val="uk-UA"/>
              </w:rPr>
              <w:t xml:space="preserve">начальник відділу приватизації та оцінки май-на управління комунальної власності міста </w:t>
            </w:r>
            <w:proofErr w:type="spellStart"/>
            <w:r w:rsidRPr="003F651F">
              <w:rPr>
                <w:szCs w:val="28"/>
                <w:lang w:val="uk-UA"/>
              </w:rPr>
              <w:t>викон</w:t>
            </w:r>
            <w:proofErr w:type="spellEnd"/>
            <w:r w:rsidRPr="003F651F">
              <w:rPr>
                <w:szCs w:val="28"/>
                <w:lang w:val="uk-UA"/>
              </w:rPr>
              <w:t>-кому Криворізької міської ради</w:t>
            </w:r>
          </w:p>
          <w:p w:rsidR="00E310FF" w:rsidRPr="003F651F" w:rsidRDefault="00E310FF" w:rsidP="00FC6FBB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2"/>
                <w:szCs w:val="12"/>
                <w:lang w:val="uk-UA"/>
              </w:rPr>
            </w:pPr>
          </w:p>
        </w:tc>
      </w:tr>
      <w:tr w:rsidR="008C7E02" w:rsidRPr="003F651F" w:rsidTr="008C7E02">
        <w:tc>
          <w:tcPr>
            <w:tcW w:w="3483" w:type="dxa"/>
          </w:tcPr>
          <w:p w:rsidR="008C7E02" w:rsidRPr="003F651F" w:rsidRDefault="008C7E02" w:rsidP="008C7E02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3F651F">
              <w:rPr>
                <w:szCs w:val="28"/>
                <w:lang w:val="uk-UA"/>
              </w:rPr>
              <w:t>ДРОННІКОВА</w:t>
            </w:r>
          </w:p>
          <w:p w:rsidR="008C7E02" w:rsidRPr="003F651F" w:rsidRDefault="008C7E02" w:rsidP="008C7E02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3F651F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156" w:type="dxa"/>
          </w:tcPr>
          <w:p w:rsidR="008C7E02" w:rsidRPr="003F651F" w:rsidRDefault="008C7E02" w:rsidP="008C7E02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3F651F">
              <w:rPr>
                <w:szCs w:val="28"/>
                <w:lang w:val="uk-UA"/>
              </w:rPr>
              <w:t>заступник начальника управління комунальної власності міста виконкому Криворізької міської ради</w:t>
            </w:r>
          </w:p>
          <w:p w:rsidR="008C7E02" w:rsidRPr="003F651F" w:rsidRDefault="008C7E02" w:rsidP="008C7E02">
            <w:pPr>
              <w:tabs>
                <w:tab w:val="left" w:pos="38"/>
                <w:tab w:val="left" w:pos="180"/>
                <w:tab w:val="left" w:pos="3544"/>
              </w:tabs>
              <w:ind w:left="180" w:right="-6"/>
              <w:jc w:val="both"/>
              <w:rPr>
                <w:sz w:val="20"/>
                <w:lang w:val="uk-UA"/>
              </w:rPr>
            </w:pPr>
          </w:p>
        </w:tc>
      </w:tr>
      <w:tr w:rsidR="00C15F33" w:rsidRPr="003F651F" w:rsidTr="008C7E02">
        <w:tc>
          <w:tcPr>
            <w:tcW w:w="3483" w:type="dxa"/>
          </w:tcPr>
          <w:p w:rsidR="00C15F33" w:rsidRPr="003F651F" w:rsidRDefault="00C15F33" w:rsidP="00327C61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3F651F">
              <w:rPr>
                <w:szCs w:val="28"/>
                <w:lang w:val="uk-UA"/>
              </w:rPr>
              <w:t>КОШЕЛЕНКО</w:t>
            </w:r>
          </w:p>
          <w:p w:rsidR="00C15F33" w:rsidRPr="003F651F" w:rsidRDefault="00C15F33" w:rsidP="00327C61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3F651F">
              <w:rPr>
                <w:szCs w:val="28"/>
                <w:lang w:val="uk-UA"/>
              </w:rPr>
              <w:t>Тетяна Петрівна</w:t>
            </w:r>
          </w:p>
        </w:tc>
        <w:tc>
          <w:tcPr>
            <w:tcW w:w="6156" w:type="dxa"/>
          </w:tcPr>
          <w:p w:rsidR="00521D5E" w:rsidRPr="003F651F" w:rsidRDefault="00521D5E" w:rsidP="00521D5E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3F651F">
              <w:rPr>
                <w:szCs w:val="28"/>
                <w:lang w:val="uk-UA"/>
              </w:rPr>
              <w:t xml:space="preserve">начальник відділу бухгалтерського обліку – головний бухгалтер управління комунальної </w:t>
            </w:r>
            <w:proofErr w:type="spellStart"/>
            <w:r w:rsidRPr="003F651F">
              <w:rPr>
                <w:szCs w:val="28"/>
                <w:lang w:val="uk-UA"/>
              </w:rPr>
              <w:t>вла-сності</w:t>
            </w:r>
            <w:proofErr w:type="spellEnd"/>
            <w:r w:rsidRPr="003F651F">
              <w:rPr>
                <w:szCs w:val="28"/>
                <w:lang w:val="uk-UA"/>
              </w:rPr>
              <w:t xml:space="preserve"> міста виконкому Криворізької міської ради</w:t>
            </w:r>
          </w:p>
          <w:p w:rsidR="00C15F33" w:rsidRPr="003F651F" w:rsidRDefault="00C15F33" w:rsidP="00327C61">
            <w:pPr>
              <w:ind w:right="-6" w:firstLine="322"/>
              <w:jc w:val="both"/>
              <w:rPr>
                <w:sz w:val="12"/>
                <w:szCs w:val="12"/>
                <w:lang w:val="uk-UA"/>
              </w:rPr>
            </w:pPr>
          </w:p>
        </w:tc>
      </w:tr>
      <w:tr w:rsidR="002A46D6" w:rsidRPr="003F651F" w:rsidTr="008C7E02">
        <w:tc>
          <w:tcPr>
            <w:tcW w:w="3483" w:type="dxa"/>
          </w:tcPr>
          <w:p w:rsidR="002A46D6" w:rsidRPr="003F651F" w:rsidRDefault="002A46D6" w:rsidP="00922D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3F651F">
              <w:rPr>
                <w:szCs w:val="28"/>
                <w:lang w:val="uk-UA"/>
              </w:rPr>
              <w:t>КУЛІКОВСЬКА</w:t>
            </w:r>
          </w:p>
          <w:p w:rsidR="002A46D6" w:rsidRPr="003F651F" w:rsidRDefault="002A46D6" w:rsidP="00922D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3F651F">
              <w:rPr>
                <w:szCs w:val="28"/>
                <w:lang w:val="uk-UA"/>
              </w:rPr>
              <w:t>Ольга Євгенівна</w:t>
            </w:r>
          </w:p>
          <w:p w:rsidR="002A46D6" w:rsidRPr="003F651F" w:rsidRDefault="002A46D6" w:rsidP="00922D9D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156" w:type="dxa"/>
          </w:tcPr>
          <w:p w:rsidR="00521D5E" w:rsidRPr="003F651F" w:rsidRDefault="00521D5E" w:rsidP="00521D5E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3F651F">
              <w:rPr>
                <w:szCs w:val="28"/>
                <w:lang w:val="uk-UA"/>
              </w:rPr>
              <w:t xml:space="preserve">голова постійної комісії міської ради з питань земельних відносин, містобудування, </w:t>
            </w:r>
            <w:proofErr w:type="spellStart"/>
            <w:r w:rsidRPr="003F651F">
              <w:rPr>
                <w:szCs w:val="28"/>
                <w:lang w:val="uk-UA"/>
              </w:rPr>
              <w:t>комуналь-ної</w:t>
            </w:r>
            <w:proofErr w:type="spellEnd"/>
            <w:r w:rsidRPr="003F651F">
              <w:rPr>
                <w:szCs w:val="28"/>
                <w:lang w:val="uk-UA"/>
              </w:rPr>
              <w:t xml:space="preserve"> власності міста (за згодою)</w:t>
            </w:r>
          </w:p>
          <w:p w:rsidR="002A46D6" w:rsidRPr="003F651F" w:rsidRDefault="002A46D6" w:rsidP="00922D9D">
            <w:pPr>
              <w:ind w:right="21" w:firstLine="322"/>
              <w:jc w:val="both"/>
              <w:rPr>
                <w:sz w:val="12"/>
                <w:szCs w:val="12"/>
                <w:lang w:val="uk-UA"/>
              </w:rPr>
            </w:pPr>
          </w:p>
        </w:tc>
      </w:tr>
      <w:tr w:rsidR="00B12F6F" w:rsidRPr="003F651F" w:rsidTr="008C7E02">
        <w:tc>
          <w:tcPr>
            <w:tcW w:w="3483" w:type="dxa"/>
          </w:tcPr>
          <w:p w:rsidR="00B12F6F" w:rsidRPr="003F651F" w:rsidRDefault="00B12F6F" w:rsidP="0096190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3F651F">
              <w:rPr>
                <w:szCs w:val="28"/>
                <w:lang w:val="uk-UA"/>
              </w:rPr>
              <w:t>МАЛИХІНА</w:t>
            </w:r>
          </w:p>
          <w:p w:rsidR="00B12F6F" w:rsidRPr="003F651F" w:rsidRDefault="00B12F6F" w:rsidP="0096190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3F651F">
              <w:rPr>
                <w:szCs w:val="28"/>
                <w:lang w:val="uk-UA"/>
              </w:rPr>
              <w:t>Тетяна Іванівна</w:t>
            </w:r>
          </w:p>
        </w:tc>
        <w:tc>
          <w:tcPr>
            <w:tcW w:w="6156" w:type="dxa"/>
          </w:tcPr>
          <w:p w:rsidR="00B12F6F" w:rsidRPr="003F651F" w:rsidRDefault="00AA7A25" w:rsidP="0096190D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3F651F">
              <w:rPr>
                <w:szCs w:val="28"/>
                <w:lang w:val="uk-UA"/>
              </w:rPr>
              <w:t xml:space="preserve">заступник голови постійної комісії міської              ради з питань планування бюджету, економіки та регуляторної політики  </w:t>
            </w:r>
            <w:r w:rsidR="00B12F6F" w:rsidRPr="003F651F">
              <w:rPr>
                <w:szCs w:val="28"/>
                <w:lang w:val="uk-UA"/>
              </w:rPr>
              <w:t>(за згодою)</w:t>
            </w:r>
          </w:p>
          <w:p w:rsidR="00A04E89" w:rsidRPr="003F651F" w:rsidRDefault="00A04E89" w:rsidP="0096190D">
            <w:pPr>
              <w:ind w:right="21" w:firstLine="322"/>
              <w:jc w:val="both"/>
              <w:rPr>
                <w:sz w:val="12"/>
                <w:szCs w:val="12"/>
                <w:lang w:val="uk-UA"/>
              </w:rPr>
            </w:pPr>
          </w:p>
        </w:tc>
      </w:tr>
    </w:tbl>
    <w:p w:rsidR="00DE6496" w:rsidRPr="003F651F" w:rsidRDefault="00DE6496" w:rsidP="00DE6496">
      <w:pPr>
        <w:jc w:val="center"/>
        <w:rPr>
          <w:sz w:val="24"/>
          <w:szCs w:val="24"/>
          <w:lang w:val="uk-UA"/>
        </w:rPr>
      </w:pPr>
      <w:r w:rsidRPr="003F651F">
        <w:rPr>
          <w:sz w:val="24"/>
          <w:szCs w:val="24"/>
          <w:lang w:val="uk-UA"/>
        </w:rPr>
        <w:lastRenderedPageBreak/>
        <w:t>2</w:t>
      </w:r>
    </w:p>
    <w:p w:rsidR="00DE6496" w:rsidRPr="003F651F" w:rsidRDefault="00DE6496">
      <w:pPr>
        <w:rPr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74"/>
        <w:gridCol w:w="6165"/>
      </w:tblGrid>
      <w:tr w:rsidR="008C7E02" w:rsidRPr="003F651F" w:rsidTr="008C7E02">
        <w:tc>
          <w:tcPr>
            <w:tcW w:w="3474" w:type="dxa"/>
          </w:tcPr>
          <w:p w:rsidR="008C7E02" w:rsidRPr="003F651F" w:rsidRDefault="008C7E02" w:rsidP="008C7E02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3F651F">
              <w:rPr>
                <w:szCs w:val="28"/>
                <w:lang w:val="uk-UA"/>
              </w:rPr>
              <w:t>ОГНЯНИК</w:t>
            </w:r>
          </w:p>
          <w:p w:rsidR="008C7E02" w:rsidRPr="003F651F" w:rsidRDefault="008C7E02" w:rsidP="008C7E02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3F651F">
              <w:rPr>
                <w:szCs w:val="28"/>
                <w:lang w:val="uk-UA"/>
              </w:rPr>
              <w:t>Олег Анатолійович</w:t>
            </w:r>
          </w:p>
        </w:tc>
        <w:tc>
          <w:tcPr>
            <w:tcW w:w="6165" w:type="dxa"/>
          </w:tcPr>
          <w:p w:rsidR="008C7E02" w:rsidRPr="003F651F" w:rsidRDefault="00521D5E" w:rsidP="008C7E02">
            <w:pPr>
              <w:tabs>
                <w:tab w:val="left" w:pos="3544"/>
              </w:tabs>
              <w:ind w:firstLine="322"/>
              <w:jc w:val="both"/>
              <w:rPr>
                <w:szCs w:val="28"/>
                <w:lang w:val="uk-UA"/>
              </w:rPr>
            </w:pPr>
            <w:r w:rsidRPr="003F651F">
              <w:rPr>
                <w:szCs w:val="28"/>
                <w:lang w:val="uk-UA"/>
              </w:rPr>
              <w:t>головний спеціаліст відділу економіки та про-</w:t>
            </w:r>
            <w:proofErr w:type="spellStart"/>
            <w:r w:rsidRPr="003F651F">
              <w:rPr>
                <w:szCs w:val="28"/>
                <w:lang w:val="uk-UA"/>
              </w:rPr>
              <w:t>мисловості</w:t>
            </w:r>
            <w:proofErr w:type="spellEnd"/>
            <w:r w:rsidRPr="003F651F">
              <w:rPr>
                <w:szCs w:val="28"/>
                <w:lang w:val="uk-UA"/>
              </w:rPr>
              <w:t xml:space="preserve"> виконкому Саксаганської районної у місті ради.</w:t>
            </w:r>
          </w:p>
        </w:tc>
      </w:tr>
    </w:tbl>
    <w:p w:rsidR="002D262D" w:rsidRPr="003F651F" w:rsidRDefault="002D262D">
      <w:pPr>
        <w:rPr>
          <w:sz w:val="16"/>
          <w:szCs w:val="16"/>
          <w:lang w:val="uk-UA"/>
        </w:rPr>
      </w:pPr>
    </w:p>
    <w:p w:rsidR="00925295" w:rsidRPr="003F651F" w:rsidRDefault="00925295">
      <w:pPr>
        <w:rPr>
          <w:sz w:val="16"/>
          <w:szCs w:val="16"/>
          <w:lang w:val="uk-UA"/>
        </w:rPr>
      </w:pPr>
    </w:p>
    <w:p w:rsidR="001E659F" w:rsidRPr="003F651F" w:rsidRDefault="001E659F">
      <w:pPr>
        <w:rPr>
          <w:sz w:val="16"/>
          <w:szCs w:val="16"/>
          <w:lang w:val="uk-UA"/>
        </w:rPr>
      </w:pPr>
    </w:p>
    <w:p w:rsidR="001E659F" w:rsidRPr="003F651F" w:rsidRDefault="001E659F">
      <w:pPr>
        <w:rPr>
          <w:sz w:val="16"/>
          <w:szCs w:val="16"/>
          <w:lang w:val="uk-UA"/>
        </w:rPr>
      </w:pPr>
    </w:p>
    <w:p w:rsidR="00DE6496" w:rsidRPr="003F651F" w:rsidRDefault="00DE6496">
      <w:pPr>
        <w:rPr>
          <w:sz w:val="16"/>
          <w:szCs w:val="16"/>
          <w:lang w:val="uk-UA"/>
        </w:rPr>
      </w:pPr>
    </w:p>
    <w:p w:rsidR="00DE6496" w:rsidRPr="003F651F" w:rsidRDefault="00DE6496">
      <w:pPr>
        <w:rPr>
          <w:sz w:val="16"/>
          <w:szCs w:val="16"/>
          <w:lang w:val="uk-UA"/>
        </w:rPr>
      </w:pPr>
    </w:p>
    <w:p w:rsidR="00615CFA" w:rsidRPr="003F651F" w:rsidRDefault="00615CFA" w:rsidP="00615CFA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 w:rsidRPr="003F651F">
        <w:rPr>
          <w:b/>
          <w:i/>
          <w:lang w:val="uk-UA"/>
        </w:rPr>
        <w:t xml:space="preserve">Керуюча справами виконкому   </w:t>
      </w:r>
      <w:r w:rsidRPr="003F651F">
        <w:rPr>
          <w:b/>
          <w:i/>
          <w:szCs w:val="28"/>
          <w:lang w:val="uk-UA"/>
        </w:rPr>
        <w:t xml:space="preserve">                                              Олена ШОВГЕЛЯ</w:t>
      </w:r>
    </w:p>
    <w:p w:rsidR="006A00D7" w:rsidRPr="003F651F" w:rsidRDefault="006A00D7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DE6496" w:rsidRPr="003F651F" w:rsidRDefault="00DE6496" w:rsidP="00C00F09">
      <w:pPr>
        <w:jc w:val="center"/>
        <w:rPr>
          <w:i/>
          <w:lang w:val="uk-UA"/>
        </w:rPr>
      </w:pPr>
    </w:p>
    <w:p w:rsidR="008C7E02" w:rsidRPr="003F651F" w:rsidRDefault="008C7E02" w:rsidP="00C00F09">
      <w:pPr>
        <w:jc w:val="center"/>
        <w:rPr>
          <w:i/>
          <w:lang w:val="uk-UA"/>
        </w:rPr>
      </w:pPr>
    </w:p>
    <w:p w:rsidR="00906DFE" w:rsidRPr="003F651F" w:rsidRDefault="00906DFE" w:rsidP="00906DFE">
      <w:pPr>
        <w:jc w:val="both"/>
        <w:rPr>
          <w:i/>
          <w:sz w:val="20"/>
          <w:lang w:val="uk-UA"/>
        </w:rPr>
      </w:pPr>
    </w:p>
    <w:sectPr w:rsidR="00906DFE" w:rsidRPr="003F651F" w:rsidSect="004B6FAA">
      <w:pgSz w:w="11907" w:h="16840" w:code="9"/>
      <w:pgMar w:top="567" w:right="567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1C92"/>
    <w:rsid w:val="00024E7C"/>
    <w:rsid w:val="00025210"/>
    <w:rsid w:val="00026C24"/>
    <w:rsid w:val="00026D10"/>
    <w:rsid w:val="00027A03"/>
    <w:rsid w:val="00031996"/>
    <w:rsid w:val="00036588"/>
    <w:rsid w:val="00037068"/>
    <w:rsid w:val="000425BA"/>
    <w:rsid w:val="00042CB0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248E"/>
    <w:rsid w:val="00065CA6"/>
    <w:rsid w:val="000716DC"/>
    <w:rsid w:val="00073176"/>
    <w:rsid w:val="0007651B"/>
    <w:rsid w:val="00076BA8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33DB"/>
    <w:rsid w:val="000A5486"/>
    <w:rsid w:val="000A54BA"/>
    <w:rsid w:val="000A67FD"/>
    <w:rsid w:val="000A7305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E27E5"/>
    <w:rsid w:val="000E5216"/>
    <w:rsid w:val="000E77BE"/>
    <w:rsid w:val="000F4A82"/>
    <w:rsid w:val="00105979"/>
    <w:rsid w:val="00106ADE"/>
    <w:rsid w:val="00111C21"/>
    <w:rsid w:val="00113E65"/>
    <w:rsid w:val="00113F15"/>
    <w:rsid w:val="001149FA"/>
    <w:rsid w:val="00115FAE"/>
    <w:rsid w:val="00120F10"/>
    <w:rsid w:val="001241E1"/>
    <w:rsid w:val="0012506E"/>
    <w:rsid w:val="00125E1B"/>
    <w:rsid w:val="00135B1D"/>
    <w:rsid w:val="001368F3"/>
    <w:rsid w:val="00137D10"/>
    <w:rsid w:val="001469DF"/>
    <w:rsid w:val="00150C08"/>
    <w:rsid w:val="0016058E"/>
    <w:rsid w:val="00163ABE"/>
    <w:rsid w:val="00165F61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1A5D"/>
    <w:rsid w:val="001B34B1"/>
    <w:rsid w:val="001B4497"/>
    <w:rsid w:val="001B4512"/>
    <w:rsid w:val="001B4CB6"/>
    <w:rsid w:val="001B60F0"/>
    <w:rsid w:val="001C2F0E"/>
    <w:rsid w:val="001C454D"/>
    <w:rsid w:val="001C5CBE"/>
    <w:rsid w:val="001E5DA2"/>
    <w:rsid w:val="001E659F"/>
    <w:rsid w:val="001E77C1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51632"/>
    <w:rsid w:val="00251A2F"/>
    <w:rsid w:val="00252747"/>
    <w:rsid w:val="002548C7"/>
    <w:rsid w:val="00255EA2"/>
    <w:rsid w:val="0025753F"/>
    <w:rsid w:val="00265719"/>
    <w:rsid w:val="002666FF"/>
    <w:rsid w:val="00267DDF"/>
    <w:rsid w:val="00270586"/>
    <w:rsid w:val="002709B2"/>
    <w:rsid w:val="002717EF"/>
    <w:rsid w:val="00271E64"/>
    <w:rsid w:val="00273629"/>
    <w:rsid w:val="002768FF"/>
    <w:rsid w:val="00280402"/>
    <w:rsid w:val="00280FA7"/>
    <w:rsid w:val="00282534"/>
    <w:rsid w:val="002828FA"/>
    <w:rsid w:val="002842D7"/>
    <w:rsid w:val="0029270B"/>
    <w:rsid w:val="00293F7B"/>
    <w:rsid w:val="00294252"/>
    <w:rsid w:val="002A212D"/>
    <w:rsid w:val="002A2943"/>
    <w:rsid w:val="002A3302"/>
    <w:rsid w:val="002A46D6"/>
    <w:rsid w:val="002A4F07"/>
    <w:rsid w:val="002B46EE"/>
    <w:rsid w:val="002B5F4A"/>
    <w:rsid w:val="002B7190"/>
    <w:rsid w:val="002C1022"/>
    <w:rsid w:val="002C4F0B"/>
    <w:rsid w:val="002C6386"/>
    <w:rsid w:val="002D037D"/>
    <w:rsid w:val="002D0CCE"/>
    <w:rsid w:val="002D2130"/>
    <w:rsid w:val="002D262D"/>
    <w:rsid w:val="002D7041"/>
    <w:rsid w:val="002E064A"/>
    <w:rsid w:val="002E0A1C"/>
    <w:rsid w:val="002E666E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232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912E5"/>
    <w:rsid w:val="00392A5C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51F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63DD"/>
    <w:rsid w:val="00454902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259C"/>
    <w:rsid w:val="00484DD1"/>
    <w:rsid w:val="00487F61"/>
    <w:rsid w:val="004926C4"/>
    <w:rsid w:val="00493210"/>
    <w:rsid w:val="00494450"/>
    <w:rsid w:val="00495431"/>
    <w:rsid w:val="00495FF4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56A2"/>
    <w:rsid w:val="004C5DA3"/>
    <w:rsid w:val="004C5F44"/>
    <w:rsid w:val="004C622D"/>
    <w:rsid w:val="004C679A"/>
    <w:rsid w:val="004C6D41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1D5E"/>
    <w:rsid w:val="00522481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A00D0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D6F4A"/>
    <w:rsid w:val="005E0A45"/>
    <w:rsid w:val="005E7CED"/>
    <w:rsid w:val="005F3CFA"/>
    <w:rsid w:val="005F4B76"/>
    <w:rsid w:val="005F5D5C"/>
    <w:rsid w:val="005F5FF0"/>
    <w:rsid w:val="006009C4"/>
    <w:rsid w:val="006038C3"/>
    <w:rsid w:val="00603EA8"/>
    <w:rsid w:val="00604643"/>
    <w:rsid w:val="00604A19"/>
    <w:rsid w:val="00604DA3"/>
    <w:rsid w:val="006109C4"/>
    <w:rsid w:val="0061105F"/>
    <w:rsid w:val="00611691"/>
    <w:rsid w:val="00615CFA"/>
    <w:rsid w:val="006209FD"/>
    <w:rsid w:val="0062614C"/>
    <w:rsid w:val="0062685C"/>
    <w:rsid w:val="006301DE"/>
    <w:rsid w:val="006301F4"/>
    <w:rsid w:val="006324AA"/>
    <w:rsid w:val="00634A9B"/>
    <w:rsid w:val="00641C6B"/>
    <w:rsid w:val="00642142"/>
    <w:rsid w:val="0064300E"/>
    <w:rsid w:val="0065104B"/>
    <w:rsid w:val="006573C2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A00D7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2CE1"/>
    <w:rsid w:val="006E3133"/>
    <w:rsid w:val="006E682F"/>
    <w:rsid w:val="006E692D"/>
    <w:rsid w:val="006E7551"/>
    <w:rsid w:val="006F010B"/>
    <w:rsid w:val="006F1E43"/>
    <w:rsid w:val="00701FF8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56EEE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9797A"/>
    <w:rsid w:val="007A099B"/>
    <w:rsid w:val="007A1F0D"/>
    <w:rsid w:val="007A4BFB"/>
    <w:rsid w:val="007A631F"/>
    <w:rsid w:val="007A6B50"/>
    <w:rsid w:val="007B0E9F"/>
    <w:rsid w:val="007B1BD5"/>
    <w:rsid w:val="007B2679"/>
    <w:rsid w:val="007B33BF"/>
    <w:rsid w:val="007B4783"/>
    <w:rsid w:val="007B668C"/>
    <w:rsid w:val="007C2205"/>
    <w:rsid w:val="007E12ED"/>
    <w:rsid w:val="007E22FE"/>
    <w:rsid w:val="007E6593"/>
    <w:rsid w:val="007E7E31"/>
    <w:rsid w:val="007F4077"/>
    <w:rsid w:val="007F43EF"/>
    <w:rsid w:val="008011F3"/>
    <w:rsid w:val="008018DB"/>
    <w:rsid w:val="00802900"/>
    <w:rsid w:val="00804F9C"/>
    <w:rsid w:val="00810886"/>
    <w:rsid w:val="008135DE"/>
    <w:rsid w:val="0082406E"/>
    <w:rsid w:val="00824208"/>
    <w:rsid w:val="00830203"/>
    <w:rsid w:val="00831A0D"/>
    <w:rsid w:val="00835F97"/>
    <w:rsid w:val="00841F22"/>
    <w:rsid w:val="008445AC"/>
    <w:rsid w:val="0084492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3C92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2057"/>
    <w:rsid w:val="008B465E"/>
    <w:rsid w:val="008C1D85"/>
    <w:rsid w:val="008C2AF0"/>
    <w:rsid w:val="008C5483"/>
    <w:rsid w:val="008C77E6"/>
    <w:rsid w:val="008C7ADC"/>
    <w:rsid w:val="008C7E02"/>
    <w:rsid w:val="008D3A41"/>
    <w:rsid w:val="008E13BC"/>
    <w:rsid w:val="008E2313"/>
    <w:rsid w:val="008E27D8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5295"/>
    <w:rsid w:val="00926EC3"/>
    <w:rsid w:val="00930C7E"/>
    <w:rsid w:val="009337E1"/>
    <w:rsid w:val="009348B9"/>
    <w:rsid w:val="0094005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E288B"/>
    <w:rsid w:val="009E5261"/>
    <w:rsid w:val="009E5D40"/>
    <w:rsid w:val="009F0CDA"/>
    <w:rsid w:val="009F29D4"/>
    <w:rsid w:val="009F4018"/>
    <w:rsid w:val="009F4B4F"/>
    <w:rsid w:val="009F772E"/>
    <w:rsid w:val="00A04E89"/>
    <w:rsid w:val="00A05557"/>
    <w:rsid w:val="00A10068"/>
    <w:rsid w:val="00A10E06"/>
    <w:rsid w:val="00A169D6"/>
    <w:rsid w:val="00A16AD1"/>
    <w:rsid w:val="00A209DE"/>
    <w:rsid w:val="00A226EF"/>
    <w:rsid w:val="00A22BAD"/>
    <w:rsid w:val="00A2568D"/>
    <w:rsid w:val="00A30A48"/>
    <w:rsid w:val="00A3582D"/>
    <w:rsid w:val="00A4097E"/>
    <w:rsid w:val="00A436B5"/>
    <w:rsid w:val="00A447B5"/>
    <w:rsid w:val="00A521DD"/>
    <w:rsid w:val="00A52B7C"/>
    <w:rsid w:val="00A54BAF"/>
    <w:rsid w:val="00A579C3"/>
    <w:rsid w:val="00A65BE1"/>
    <w:rsid w:val="00A70307"/>
    <w:rsid w:val="00A72690"/>
    <w:rsid w:val="00A77D1F"/>
    <w:rsid w:val="00A80D54"/>
    <w:rsid w:val="00A812CD"/>
    <w:rsid w:val="00A861B3"/>
    <w:rsid w:val="00A87168"/>
    <w:rsid w:val="00A905F4"/>
    <w:rsid w:val="00A92ED6"/>
    <w:rsid w:val="00A9402C"/>
    <w:rsid w:val="00A9675C"/>
    <w:rsid w:val="00AA1D52"/>
    <w:rsid w:val="00AA7A25"/>
    <w:rsid w:val="00AB119E"/>
    <w:rsid w:val="00AB14EC"/>
    <w:rsid w:val="00AB24C7"/>
    <w:rsid w:val="00AB386A"/>
    <w:rsid w:val="00AB6ACE"/>
    <w:rsid w:val="00AC428A"/>
    <w:rsid w:val="00AD11A1"/>
    <w:rsid w:val="00AD12E3"/>
    <w:rsid w:val="00AE2081"/>
    <w:rsid w:val="00AE3533"/>
    <w:rsid w:val="00AE4B92"/>
    <w:rsid w:val="00AE4B95"/>
    <w:rsid w:val="00AE5917"/>
    <w:rsid w:val="00AE5EC8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2F6F"/>
    <w:rsid w:val="00B13BAE"/>
    <w:rsid w:val="00B13BFE"/>
    <w:rsid w:val="00B14173"/>
    <w:rsid w:val="00B147A3"/>
    <w:rsid w:val="00B171E4"/>
    <w:rsid w:val="00B21124"/>
    <w:rsid w:val="00B277AB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547A"/>
    <w:rsid w:val="00B7033A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E0FEB"/>
    <w:rsid w:val="00BE3B32"/>
    <w:rsid w:val="00BE73C5"/>
    <w:rsid w:val="00BF15A8"/>
    <w:rsid w:val="00BF50AE"/>
    <w:rsid w:val="00BF59C1"/>
    <w:rsid w:val="00BF60D8"/>
    <w:rsid w:val="00C00F09"/>
    <w:rsid w:val="00C0143E"/>
    <w:rsid w:val="00C030E8"/>
    <w:rsid w:val="00C03557"/>
    <w:rsid w:val="00C1126E"/>
    <w:rsid w:val="00C15F33"/>
    <w:rsid w:val="00C20739"/>
    <w:rsid w:val="00C31450"/>
    <w:rsid w:val="00C34CF0"/>
    <w:rsid w:val="00C40F28"/>
    <w:rsid w:val="00C41246"/>
    <w:rsid w:val="00C4128E"/>
    <w:rsid w:val="00C46771"/>
    <w:rsid w:val="00C46DE2"/>
    <w:rsid w:val="00C47CC1"/>
    <w:rsid w:val="00C50FF1"/>
    <w:rsid w:val="00C56A43"/>
    <w:rsid w:val="00C5715F"/>
    <w:rsid w:val="00C5747B"/>
    <w:rsid w:val="00C600A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65E2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555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4F06"/>
    <w:rsid w:val="00D474AB"/>
    <w:rsid w:val="00D52370"/>
    <w:rsid w:val="00D56DF2"/>
    <w:rsid w:val="00D61186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7D31"/>
    <w:rsid w:val="00DB063A"/>
    <w:rsid w:val="00DB1FB8"/>
    <w:rsid w:val="00DB35D6"/>
    <w:rsid w:val="00DC0B36"/>
    <w:rsid w:val="00DC6F62"/>
    <w:rsid w:val="00DC745F"/>
    <w:rsid w:val="00DD6C6E"/>
    <w:rsid w:val="00DE010B"/>
    <w:rsid w:val="00DE0E05"/>
    <w:rsid w:val="00DE3ADB"/>
    <w:rsid w:val="00DE6496"/>
    <w:rsid w:val="00DF55E0"/>
    <w:rsid w:val="00DF5A4B"/>
    <w:rsid w:val="00DF6FE7"/>
    <w:rsid w:val="00DF77E1"/>
    <w:rsid w:val="00E00F8A"/>
    <w:rsid w:val="00E0142A"/>
    <w:rsid w:val="00E04235"/>
    <w:rsid w:val="00E1090B"/>
    <w:rsid w:val="00E12E4E"/>
    <w:rsid w:val="00E144D5"/>
    <w:rsid w:val="00E16EEC"/>
    <w:rsid w:val="00E2051D"/>
    <w:rsid w:val="00E2197C"/>
    <w:rsid w:val="00E254EB"/>
    <w:rsid w:val="00E26D52"/>
    <w:rsid w:val="00E27CE1"/>
    <w:rsid w:val="00E310FF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192F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A9D"/>
    <w:rsid w:val="00E83EE7"/>
    <w:rsid w:val="00E84F78"/>
    <w:rsid w:val="00E85B97"/>
    <w:rsid w:val="00E91930"/>
    <w:rsid w:val="00E9637C"/>
    <w:rsid w:val="00EA0946"/>
    <w:rsid w:val="00EA6B50"/>
    <w:rsid w:val="00EA755A"/>
    <w:rsid w:val="00EB02B9"/>
    <w:rsid w:val="00EB0A00"/>
    <w:rsid w:val="00EC36EC"/>
    <w:rsid w:val="00ED13EB"/>
    <w:rsid w:val="00ED6723"/>
    <w:rsid w:val="00ED6775"/>
    <w:rsid w:val="00EE43EE"/>
    <w:rsid w:val="00EE46C4"/>
    <w:rsid w:val="00EF081C"/>
    <w:rsid w:val="00EF1DDF"/>
    <w:rsid w:val="00EF39B8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5F22"/>
    <w:rsid w:val="00F370C0"/>
    <w:rsid w:val="00F376B3"/>
    <w:rsid w:val="00F37E84"/>
    <w:rsid w:val="00F412F7"/>
    <w:rsid w:val="00F46568"/>
    <w:rsid w:val="00F47181"/>
    <w:rsid w:val="00F56D6F"/>
    <w:rsid w:val="00F57819"/>
    <w:rsid w:val="00F5793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C1836"/>
    <w:rsid w:val="00FC1A13"/>
    <w:rsid w:val="00FC2B2F"/>
    <w:rsid w:val="00FC3012"/>
    <w:rsid w:val="00FC3D0D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D11802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212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ukvm243</dc:creator>
  <cp:keywords/>
  <dc:description/>
  <cp:lastModifiedBy>matvijko</cp:lastModifiedBy>
  <cp:revision>3</cp:revision>
  <cp:lastPrinted>2023-08-03T13:30:00Z</cp:lastPrinted>
  <dcterms:created xsi:type="dcterms:W3CDTF">2023-08-07T12:52:00Z</dcterms:created>
  <dcterms:modified xsi:type="dcterms:W3CDTF">2023-08-09T12:05:00Z</dcterms:modified>
</cp:coreProperties>
</file>